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88D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14:paraId="61663C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曲阜</w:t>
      </w:r>
      <w:r>
        <w:rPr>
          <w:rFonts w:hint="eastAsia" w:ascii="方正小标宋简体" w:hAnsi="方正小标宋简体" w:eastAsia="方正小标宋简体" w:cs="方正小标宋简体"/>
          <w:b/>
          <w:bCs/>
          <w:sz w:val="44"/>
          <w:szCs w:val="44"/>
        </w:rPr>
        <w:t>市</w:t>
      </w:r>
      <w:r>
        <w:rPr>
          <w:rFonts w:hint="eastAsia" w:ascii="方正小标宋简体" w:hAnsi="方正小标宋简体" w:eastAsia="方正小标宋简体" w:cs="方正小标宋简体"/>
          <w:b/>
          <w:bCs/>
          <w:sz w:val="44"/>
          <w:szCs w:val="44"/>
          <w:lang w:eastAsia="zh-CN"/>
        </w:rPr>
        <w:t>息陬镇</w:t>
      </w:r>
      <w:r>
        <w:rPr>
          <w:rFonts w:hint="eastAsia" w:ascii="方正小标宋简体" w:hAnsi="方正小标宋简体" w:eastAsia="方正小标宋简体" w:cs="方正小标宋简体"/>
          <w:b/>
          <w:bCs/>
          <w:sz w:val="44"/>
          <w:szCs w:val="44"/>
        </w:rPr>
        <w:t>2024年度城乡公益性岗位招聘公告</w:t>
      </w:r>
    </w:p>
    <w:p w14:paraId="6E3AE34E">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b/>
          <w:bCs/>
          <w:sz w:val="44"/>
          <w:szCs w:val="36"/>
        </w:rPr>
      </w:pPr>
    </w:p>
    <w:p w14:paraId="500A9E32">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b/>
          <w:bCs/>
          <w:sz w:val="44"/>
          <w:szCs w:val="36"/>
        </w:rPr>
      </w:pPr>
    </w:p>
    <w:p w14:paraId="43A4C9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为深入贯彻落实省、市关于城乡公益性岗位扩容提质工作的部署要求，积极消纳农村剩余劳动力和城镇长期失业人员，促进就业困难人员就业，根据相关文件精神，本着“公开、公平、公正”的原则，面向社会公开招聘城乡公益性岗位人员。现将有关事项公告如下：</w:t>
      </w:r>
    </w:p>
    <w:p w14:paraId="526688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招聘岗位数量</w:t>
      </w:r>
    </w:p>
    <w:p w14:paraId="4C2EBD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sz w:val="32"/>
          <w:szCs w:val="32"/>
        </w:rPr>
        <w:t>计划招聘城乡公益性岗位</w:t>
      </w:r>
      <w:r>
        <w:rPr>
          <w:rFonts w:hint="eastAsia" w:ascii="仿宋_GB2312" w:hAnsi="仿宋_GB2312" w:eastAsia="仿宋_GB2312" w:cs="仿宋_GB2312"/>
          <w:b/>
          <w:bCs/>
          <w:sz w:val="32"/>
          <w:szCs w:val="32"/>
          <w:lang w:val="en-US" w:eastAsia="zh-CN"/>
        </w:rPr>
        <w:t>81</w:t>
      </w:r>
      <w:r>
        <w:rPr>
          <w:rFonts w:hint="eastAsia" w:ascii="仿宋_GB2312" w:hAnsi="仿宋_GB2312" w:eastAsia="仿宋_GB2312" w:cs="仿宋_GB2312"/>
          <w:b/>
          <w:bCs/>
          <w:color w:val="auto"/>
          <w:sz w:val="32"/>
          <w:szCs w:val="32"/>
        </w:rPr>
        <w:t>个（其中城镇公益性岗位</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个，乡村公益性岗位</w:t>
      </w:r>
      <w:r>
        <w:rPr>
          <w:rFonts w:hint="eastAsia" w:ascii="仿宋_GB2312" w:hAnsi="仿宋_GB2312" w:eastAsia="仿宋_GB2312" w:cs="仿宋_GB2312"/>
          <w:b/>
          <w:bCs/>
          <w:color w:val="auto"/>
          <w:sz w:val="32"/>
          <w:szCs w:val="32"/>
          <w:lang w:val="en-US" w:eastAsia="zh-CN"/>
        </w:rPr>
        <w:t>79</w:t>
      </w:r>
      <w:r>
        <w:rPr>
          <w:rFonts w:hint="eastAsia" w:ascii="仿宋_GB2312" w:hAnsi="仿宋_GB2312" w:eastAsia="仿宋_GB2312" w:cs="仿宋_GB2312"/>
          <w:b/>
          <w:bCs/>
          <w:color w:val="auto"/>
          <w:sz w:val="32"/>
          <w:szCs w:val="32"/>
        </w:rPr>
        <w:t>个）。具体岗位名称、岗位数量见《</w:t>
      </w:r>
      <w:r>
        <w:rPr>
          <w:rFonts w:hint="eastAsia" w:ascii="仿宋_GB2312" w:hAnsi="仿宋_GB2312" w:eastAsia="仿宋_GB2312" w:cs="仿宋_GB2312"/>
          <w:b/>
          <w:bCs/>
          <w:color w:val="auto"/>
          <w:sz w:val="32"/>
          <w:szCs w:val="32"/>
          <w:lang w:val="en-US" w:eastAsia="zh-CN"/>
        </w:rPr>
        <w:t>曲阜</w:t>
      </w:r>
      <w:r>
        <w:rPr>
          <w:rFonts w:hint="eastAsia" w:ascii="仿宋_GB2312" w:hAnsi="仿宋_GB2312" w:eastAsia="仿宋_GB2312" w:cs="仿宋_GB2312"/>
          <w:b/>
          <w:bCs/>
          <w:color w:val="auto"/>
          <w:sz w:val="32"/>
          <w:szCs w:val="32"/>
        </w:rPr>
        <w:t>市</w:t>
      </w:r>
      <w:r>
        <w:rPr>
          <w:rFonts w:hint="eastAsia" w:ascii="仿宋_GB2312" w:hAnsi="仿宋_GB2312" w:eastAsia="仿宋_GB2312" w:cs="仿宋_GB2312"/>
          <w:b/>
          <w:bCs/>
          <w:color w:val="auto"/>
          <w:sz w:val="32"/>
          <w:szCs w:val="32"/>
          <w:lang w:eastAsia="zh-CN"/>
        </w:rPr>
        <w:t>息陬镇</w:t>
      </w:r>
      <w:r>
        <w:rPr>
          <w:rFonts w:hint="eastAsia" w:ascii="仿宋_GB2312" w:hAnsi="仿宋_GB2312" w:eastAsia="仿宋_GB2312" w:cs="仿宋_GB2312"/>
          <w:b/>
          <w:bCs/>
          <w:color w:val="auto"/>
          <w:sz w:val="32"/>
          <w:szCs w:val="32"/>
        </w:rPr>
        <w:t>2024年度城乡公益性岗位招聘</w:t>
      </w:r>
      <w:r>
        <w:rPr>
          <w:rFonts w:hint="eastAsia" w:ascii="仿宋_GB2312" w:hAnsi="仿宋_GB2312" w:eastAsia="仿宋_GB2312" w:cs="仿宋_GB2312"/>
          <w:b/>
          <w:bCs/>
          <w:color w:val="auto"/>
          <w:sz w:val="32"/>
          <w:szCs w:val="32"/>
          <w:lang w:eastAsia="zh-CN"/>
        </w:rPr>
        <w:t>计划</w:t>
      </w:r>
      <w:r>
        <w:rPr>
          <w:rFonts w:hint="eastAsia" w:ascii="仿宋_GB2312" w:hAnsi="仿宋_GB2312" w:eastAsia="仿宋_GB2312" w:cs="仿宋_GB2312"/>
          <w:b/>
          <w:bCs/>
          <w:color w:val="auto"/>
          <w:sz w:val="32"/>
          <w:szCs w:val="32"/>
        </w:rPr>
        <w:t>表》（附件1）</w:t>
      </w:r>
    </w:p>
    <w:p w14:paraId="741F3E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二、招聘范围及招聘对象</w:t>
      </w:r>
    </w:p>
    <w:p w14:paraId="77BD67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（一）城镇公益性岗位招聘人员范围：主要安置城镇零就业家庭人员、城镇大龄失业人员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女性45周岁以上、男性55 周岁以上至法定退休年龄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。允许将其他类型就业困难人员、登记失业的16-24岁青年、登记失业的“二孩妈妈”纳入城镇公益性岗位安置范围。</w:t>
      </w:r>
    </w:p>
    <w:p w14:paraId="0BD1C9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（二）乡村公益性岗位招聘人员范围：主要安置脱贫享受政策人口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含防止返贫监测帮扶对象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、农村低收入人口、农村残疾人、农村大龄人员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45-65周岁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等群体。允许将抚养未成年子女的未就业单亲家庭成员、登记失业的16-24岁青年、登记失业的“二孩妈妈”纳入乡村公益性岗位安置范围。</w:t>
      </w:r>
    </w:p>
    <w:p w14:paraId="129A37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公职人员（含已享受退休待遇公职人员）、乡镇备案且受财政供养或村集体经济补贴的村干部不得纳入城乡公益性岗位安置范围。</w:t>
      </w:r>
    </w:p>
    <w:p w14:paraId="4A97DB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公职人员和村干部的亲属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本人配偶、父母、</w:t>
      </w:r>
      <w:r>
        <w:rPr>
          <w:rFonts w:hint="eastAsia" w:ascii="仿宋_GB2312" w:hAnsi="仿宋_GB2312" w:eastAsia="仿宋_GB2312" w:cs="仿宋_GB2312"/>
          <w:b/>
          <w:bCs/>
          <w:sz w:val="32"/>
          <w:szCs w:val="32"/>
          <w:lang w:val="en-US" w:eastAsia="zh-CN"/>
        </w:rPr>
        <w:t>公婆、</w:t>
      </w:r>
      <w:r>
        <w:rPr>
          <w:rFonts w:hint="eastAsia" w:ascii="仿宋_GB2312" w:hAnsi="仿宋_GB2312" w:eastAsia="仿宋_GB2312" w:cs="仿宋_GB2312"/>
          <w:b/>
          <w:bCs/>
          <w:sz w:val="32"/>
          <w:szCs w:val="32"/>
        </w:rPr>
        <w:t>岳父母、子女及其配偶、兄弟姐妹、祖父母、外祖父母、孙子女、外孙子女</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报名</w:t>
      </w:r>
      <w:r>
        <w:rPr>
          <w:rFonts w:hint="eastAsia" w:ascii="仿宋_GB2312" w:hAnsi="仿宋_GB2312" w:eastAsia="仿宋_GB2312" w:cs="仿宋_GB2312"/>
          <w:b/>
          <w:bCs/>
          <w:sz w:val="32"/>
          <w:szCs w:val="32"/>
          <w:lang w:val="en-US" w:eastAsia="zh-CN"/>
        </w:rPr>
        <w:t>时需填写备案承诺书，如实说明亲属关系</w:t>
      </w:r>
      <w:r>
        <w:rPr>
          <w:rFonts w:hint="eastAsia" w:ascii="仿宋_GB2312" w:hAnsi="仿宋_GB2312" w:eastAsia="仿宋_GB2312" w:cs="仿宋_GB2312"/>
          <w:b/>
          <w:bCs/>
          <w:sz w:val="32"/>
          <w:szCs w:val="32"/>
        </w:rPr>
        <w:t>，在村民主评议和信息公示无异议后，由乡镇研究通过，</w:t>
      </w: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人力资源社会保障部门备案同意后按程序上岗。申报材料虚假失实的，一经发现予以清退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并追回已发放的补贴资金</w:t>
      </w:r>
      <w:r>
        <w:rPr>
          <w:rFonts w:hint="eastAsia" w:ascii="仿宋_GB2312" w:hAnsi="仿宋_GB2312" w:eastAsia="仿宋_GB2312" w:cs="仿宋_GB2312"/>
          <w:b/>
          <w:bCs/>
          <w:sz w:val="32"/>
          <w:szCs w:val="32"/>
          <w:lang w:eastAsia="zh-CN"/>
        </w:rPr>
        <w:t>。</w:t>
      </w:r>
    </w:p>
    <w:p w14:paraId="012EF8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招聘条件</w:t>
      </w:r>
    </w:p>
    <w:p w14:paraId="3B6ADF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（一）遵守宪法和法律，具有良好的道德品行；具有岗位需要的专业和技能；符合岗位要求的身体条件；具有招用单位岗位所规定的其他条件；</w:t>
      </w:r>
    </w:p>
    <w:p w14:paraId="0BC164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（二）具有</w:t>
      </w:r>
      <w:r>
        <w:rPr>
          <w:rFonts w:hint="eastAsia" w:ascii="仿宋_GB2312" w:hAnsi="仿宋_GB2312" w:eastAsia="仿宋_GB2312" w:cs="仿宋_GB2312"/>
          <w:b/>
          <w:bCs/>
          <w:sz w:val="32"/>
          <w:szCs w:val="32"/>
          <w:lang w:eastAsia="zh-CN"/>
        </w:rPr>
        <w:t>曲阜</w:t>
      </w:r>
      <w:r>
        <w:rPr>
          <w:rFonts w:hint="eastAsia" w:ascii="仿宋_GB2312" w:hAnsi="仿宋_GB2312" w:eastAsia="仿宋_GB2312" w:cs="仿宋_GB2312"/>
          <w:b/>
          <w:bCs/>
          <w:sz w:val="32"/>
          <w:szCs w:val="32"/>
        </w:rPr>
        <w:t>户籍或长期居住在</w:t>
      </w:r>
      <w:r>
        <w:rPr>
          <w:rFonts w:hint="eastAsia" w:ascii="仿宋_GB2312" w:hAnsi="仿宋_GB2312" w:eastAsia="仿宋_GB2312" w:cs="仿宋_GB2312"/>
          <w:b/>
          <w:bCs/>
          <w:sz w:val="32"/>
          <w:szCs w:val="32"/>
          <w:lang w:eastAsia="zh-CN"/>
        </w:rPr>
        <w:t>曲阜</w:t>
      </w:r>
      <w:r>
        <w:rPr>
          <w:rFonts w:hint="eastAsia" w:ascii="仿宋_GB2312" w:hAnsi="仿宋_GB2312" w:eastAsia="仿宋_GB2312" w:cs="仿宋_GB2312"/>
          <w:b/>
          <w:bCs/>
          <w:sz w:val="32"/>
          <w:szCs w:val="32"/>
        </w:rPr>
        <w:t>市；</w:t>
      </w:r>
    </w:p>
    <w:p w14:paraId="159CDF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（三）城镇公益性岗位：同等条件下，优先录用城镇零就业家庭人员、城镇大龄失业人员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女性45周岁以上、男性55周岁以上至法定退休年龄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w:t>
      </w:r>
    </w:p>
    <w:p w14:paraId="6E7649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乡村公益性岗位：同等条件下，优先录用脱贫享受政策人口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含防止返贫监测帮扶对象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、农村低收入人口、农村残疾人、农村大龄人员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45-65周岁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等群体。</w:t>
      </w:r>
    </w:p>
    <w:p w14:paraId="35572A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有下列情形之一的人员不得应聘：</w:t>
      </w:r>
    </w:p>
    <w:p w14:paraId="1BD7F2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已经享受过公益性岗位、企业吸纳、灵活就业等扶持政策且享受期限已满三年的人员；</w:t>
      </w:r>
    </w:p>
    <w:p w14:paraId="767116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通过用人单位吸纳、灵活就业、自主创业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注册营业执照或担任企业法人、股东或高管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等方式已实现就业的人员；</w:t>
      </w:r>
    </w:p>
    <w:p w14:paraId="2A206B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违法违纪正被调查处理的人员；</w:t>
      </w:r>
    </w:p>
    <w:p w14:paraId="5BA51A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因顶岗、替岗、吃空饷等各类原因违规上岗被清退的人员；</w:t>
      </w:r>
    </w:p>
    <w:p w14:paraId="532061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法律、法规规定不得招聘的其他情形。</w:t>
      </w:r>
    </w:p>
    <w:p w14:paraId="5A433A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报名和资格审查</w:t>
      </w:r>
    </w:p>
    <w:p w14:paraId="750B68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报名时间：</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18</w:t>
      </w:r>
      <w:r>
        <w:rPr>
          <w:rFonts w:hint="eastAsia" w:ascii="仿宋_GB2312" w:hAnsi="仿宋_GB2312" w:eastAsia="仿宋_GB2312" w:cs="仿宋_GB2312"/>
          <w:b/>
          <w:bCs/>
          <w:color w:val="auto"/>
          <w:sz w:val="32"/>
          <w:szCs w:val="32"/>
        </w:rPr>
        <w:t>日—</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24</w:t>
      </w:r>
      <w:r>
        <w:rPr>
          <w:rFonts w:hint="eastAsia" w:ascii="仿宋_GB2312" w:hAnsi="仿宋_GB2312" w:eastAsia="仿宋_GB2312" w:cs="仿宋_GB2312"/>
          <w:b/>
          <w:bCs/>
          <w:color w:val="auto"/>
          <w:sz w:val="32"/>
          <w:szCs w:val="32"/>
        </w:rPr>
        <w:t>日</w:t>
      </w:r>
      <w:r>
        <w:rPr>
          <w:rFonts w:hint="eastAsia" w:ascii="仿宋_GB2312" w:hAnsi="仿宋_GB2312" w:eastAsia="仿宋_GB2312" w:cs="仿宋_GB2312"/>
          <w:b/>
          <w:bCs/>
          <w:color w:val="auto"/>
          <w:sz w:val="32"/>
          <w:szCs w:val="32"/>
          <w:lang w:eastAsia="zh-CN"/>
        </w:rPr>
        <w:t>。</w:t>
      </w:r>
    </w:p>
    <w:p w14:paraId="51AE64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报名地点：</w:t>
      </w:r>
      <w:r>
        <w:rPr>
          <w:rFonts w:hint="eastAsia" w:ascii="仿宋_GB2312" w:hAnsi="仿宋_GB2312" w:eastAsia="仿宋_GB2312" w:cs="仿宋_GB2312"/>
          <w:b/>
          <w:bCs/>
          <w:color w:val="auto"/>
          <w:sz w:val="32"/>
          <w:szCs w:val="32"/>
          <w:lang w:val="en-US" w:eastAsia="zh-CN"/>
        </w:rPr>
        <w:t>各村及镇为民服务中心以及用人单位指定的报名地点，咨询招用单位联系电话，详见《曲阜</w:t>
      </w:r>
      <w:r>
        <w:rPr>
          <w:rFonts w:hint="eastAsia" w:ascii="仿宋_GB2312" w:hAnsi="仿宋_GB2312" w:eastAsia="仿宋_GB2312" w:cs="仿宋_GB2312"/>
          <w:b/>
          <w:bCs/>
          <w:color w:val="auto"/>
          <w:sz w:val="32"/>
          <w:szCs w:val="32"/>
        </w:rPr>
        <w:t>市</w:t>
      </w:r>
      <w:r>
        <w:rPr>
          <w:rFonts w:hint="eastAsia" w:ascii="仿宋_GB2312" w:hAnsi="仿宋_GB2312" w:eastAsia="仿宋_GB2312" w:cs="仿宋_GB2312"/>
          <w:b/>
          <w:bCs/>
          <w:color w:val="auto"/>
          <w:sz w:val="32"/>
          <w:szCs w:val="32"/>
          <w:lang w:eastAsia="zh-CN"/>
        </w:rPr>
        <w:t>息陬镇</w:t>
      </w:r>
      <w:r>
        <w:rPr>
          <w:rFonts w:hint="eastAsia" w:ascii="仿宋_GB2312" w:hAnsi="仿宋_GB2312" w:eastAsia="仿宋_GB2312" w:cs="仿宋_GB2312"/>
          <w:b/>
          <w:bCs/>
          <w:color w:val="auto"/>
          <w:sz w:val="32"/>
          <w:szCs w:val="32"/>
        </w:rPr>
        <w:t>2024年度城乡公益性岗位招聘</w:t>
      </w:r>
      <w:r>
        <w:rPr>
          <w:rFonts w:hint="eastAsia" w:ascii="仿宋_GB2312" w:hAnsi="仿宋_GB2312" w:eastAsia="仿宋_GB2312" w:cs="仿宋_GB2312"/>
          <w:b/>
          <w:bCs/>
          <w:color w:val="auto"/>
          <w:sz w:val="32"/>
          <w:szCs w:val="32"/>
          <w:lang w:eastAsia="zh-CN"/>
        </w:rPr>
        <w:t>计划</w:t>
      </w:r>
      <w:r>
        <w:rPr>
          <w:rFonts w:hint="eastAsia" w:ascii="仿宋_GB2312" w:hAnsi="仿宋_GB2312" w:eastAsia="仿宋_GB2312" w:cs="仿宋_GB2312"/>
          <w:b/>
          <w:bCs/>
          <w:color w:val="auto"/>
          <w:sz w:val="32"/>
          <w:szCs w:val="32"/>
        </w:rPr>
        <w:t>表</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（附件1）。</w:t>
      </w:r>
    </w:p>
    <w:p w14:paraId="4DFA5E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sz w:val="32"/>
          <w:szCs w:val="32"/>
          <w:lang w:val="en-US" w:eastAsia="zh-CN"/>
        </w:rPr>
        <w:t>3.报名方式：报名采取线下现场报名方式，报名人员持本人身份证、户口簿及有关证明到各村或息陬镇为民服务中心报名点报名，填写《曲阜市城乡公益性岗位申请报名表》（附件2）。</w:t>
      </w:r>
      <w:r>
        <w:rPr>
          <w:rFonts w:hint="eastAsia" w:ascii="仿宋_GB2312" w:hAnsi="仿宋_GB2312" w:eastAsia="仿宋_GB2312" w:cs="仿宋_GB2312"/>
          <w:b/>
          <w:bCs/>
          <w:sz w:val="32"/>
          <w:szCs w:val="32"/>
          <w:lang w:val="en-US" w:eastAsia="zh-CN"/>
        </w:rPr>
        <w:t>每人限报一个岗位，多报、虚报的一经核实，取消聘用资格。</w:t>
      </w:r>
    </w:p>
    <w:p w14:paraId="13B339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4.报名材料：</w:t>
      </w:r>
    </w:p>
    <w:p w14:paraId="1428DF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（一）城镇公益性岗位招聘人员需提供：</w:t>
      </w:r>
    </w:p>
    <w:p w14:paraId="787351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①城镇大龄失业人员提供本人有效期之内身份证原件和复印件；</w:t>
      </w:r>
    </w:p>
    <w:p w14:paraId="795230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②城镇零就业家庭人员提供居民户口簿及本人有效期之内身份证原件和复印件；</w:t>
      </w:r>
    </w:p>
    <w:p w14:paraId="36FB0C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③二孩妈妈提供身份证、户口本和孩子的医学出生证明；</w:t>
      </w:r>
    </w:p>
    <w:p w14:paraId="2A19BF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④登记失业的16-24岁青年群体提供有效期之内身份证原件和复印件；</w:t>
      </w:r>
    </w:p>
    <w:p w14:paraId="087401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⑤抚养未成年子女的单亲家庭人员提供丧偶或离异相关证明、抚养协议书或法院判决书相关证明；</w:t>
      </w:r>
    </w:p>
    <w:p w14:paraId="5A84F6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⑥享受最低生活保障人员提供低保证；</w:t>
      </w:r>
    </w:p>
    <w:p w14:paraId="037BEE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⑦残疾人员提供《中华人民共和国残疾人证》；</w:t>
      </w:r>
    </w:p>
    <w:p w14:paraId="278AAD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（二）乡村公益性岗位招聘人员需提供：</w:t>
      </w:r>
    </w:p>
    <w:p w14:paraId="34E68A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①脱贫享受政策人口（含防止返贫监测帮扶对象），是指乡村振兴部门登记管理的相应人员，提供本人有效期</w:t>
      </w:r>
      <w:r>
        <w:rPr>
          <w:rFonts w:hint="eastAsia" w:ascii="仿宋_GB2312" w:hAnsi="仿宋_GB2312" w:eastAsia="仿宋_GB2312" w:cs="仿宋_GB2312"/>
          <w:b/>
          <w:bCs/>
          <w:sz w:val="32"/>
          <w:szCs w:val="32"/>
          <w:lang w:eastAsia="zh-CN"/>
        </w:rPr>
        <w:t>内</w:t>
      </w:r>
      <w:r>
        <w:rPr>
          <w:rFonts w:hint="eastAsia" w:ascii="仿宋_GB2312" w:hAnsi="仿宋_GB2312" w:eastAsia="仿宋_GB2312" w:cs="仿宋_GB2312"/>
          <w:b/>
          <w:bCs/>
          <w:sz w:val="32"/>
          <w:szCs w:val="32"/>
        </w:rPr>
        <w:t>身份证原件和复印件；</w:t>
      </w:r>
    </w:p>
    <w:p w14:paraId="51C784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②农村低收入人口，是指民政部门登记管理的相应人员，提供本人有效期之内身份证原件、复印件和《低保证》；</w:t>
      </w:r>
    </w:p>
    <w:p w14:paraId="601C25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③农村残疾人，是指残联登记管理的相应人员，提供本人有效期之内身份证原件、复印件和《残疾证》。</w:t>
      </w:r>
    </w:p>
    <w:p w14:paraId="4189E6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④抚养未成年子女的单亲家庭人员提供丧偶或离异相关证明，以及抚养协议书或法院判决书相关证明；</w:t>
      </w:r>
    </w:p>
    <w:p w14:paraId="3E22A9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⑤二孩妈妈提供身份证、户口本和孩子的医学出生证明；</w:t>
      </w:r>
    </w:p>
    <w:p w14:paraId="2FF5D5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⑥登记失业的16-24岁青年群体提供有效期之内身份证原件和复印件；</w:t>
      </w:r>
    </w:p>
    <w:p w14:paraId="18D6F9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sz w:val="32"/>
          <w:szCs w:val="32"/>
        </w:rPr>
        <w:t>除上述报名材料外，报名人员需现场填写</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曲阜</w:t>
      </w:r>
      <w:r>
        <w:rPr>
          <w:rFonts w:hint="eastAsia" w:ascii="仿宋_GB2312" w:hAnsi="仿宋_GB2312" w:eastAsia="仿宋_GB2312" w:cs="仿宋_GB2312"/>
          <w:b/>
          <w:bCs/>
          <w:color w:val="auto"/>
          <w:sz w:val="32"/>
          <w:szCs w:val="32"/>
        </w:rPr>
        <w:t>市城乡公益性岗位申请报名表》一式三份（见附件2）。</w:t>
      </w:r>
    </w:p>
    <w:p w14:paraId="206AEB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选拔流程：</w:t>
      </w:r>
    </w:p>
    <w:p w14:paraId="590F87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报名后经民主评议等环节，</w:t>
      </w:r>
      <w:r>
        <w:rPr>
          <w:rFonts w:hint="eastAsia" w:ascii="仿宋_GB2312" w:hAnsi="仿宋_GB2312" w:eastAsia="仿宋_GB2312" w:cs="仿宋_GB2312"/>
          <w:b/>
          <w:bCs/>
          <w:color w:val="auto"/>
          <w:sz w:val="32"/>
          <w:szCs w:val="32"/>
        </w:rPr>
        <w:t>对确定人员名单进行公示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公示前，根据报名人数情况，增加面谈及实际操作等环节</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根据报名人员的综合能力、综合素质，按照人岗匹配的原则，择优确定拟安置对象。</w:t>
      </w:r>
    </w:p>
    <w:p w14:paraId="390574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审批反馈：</w:t>
      </w:r>
    </w:p>
    <w:p w14:paraId="0C6660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资格审查贯穿公开招聘</w:t>
      </w:r>
      <w:r>
        <w:rPr>
          <w:rFonts w:hint="eastAsia" w:ascii="仿宋_GB2312" w:hAnsi="仿宋_GB2312" w:eastAsia="仿宋_GB2312" w:cs="仿宋_GB2312"/>
          <w:b/>
          <w:bCs/>
          <w:sz w:val="32"/>
          <w:szCs w:val="32"/>
          <w:lang w:val="en-US" w:eastAsia="zh-CN"/>
        </w:rPr>
        <w:t>管理</w:t>
      </w:r>
      <w:r>
        <w:rPr>
          <w:rFonts w:hint="eastAsia" w:ascii="仿宋_GB2312" w:hAnsi="仿宋_GB2312" w:eastAsia="仿宋_GB2312" w:cs="仿宋_GB2312"/>
          <w:b/>
          <w:bCs/>
          <w:sz w:val="32"/>
          <w:szCs w:val="32"/>
        </w:rPr>
        <w:t>工作的全过程，凡在报名、评议、审核、复核、审批等过程中弄虚作假，不符合招聘要求的，一律取消聘用资格，并按有关规定严肃处理。应聘人员应保证通讯工具畅通，及时与招聘单位联系，因</w:t>
      </w:r>
      <w:r>
        <w:rPr>
          <w:rFonts w:hint="eastAsia" w:ascii="仿宋_GB2312" w:hAnsi="仿宋_GB2312" w:eastAsia="仿宋_GB2312" w:cs="仿宋_GB2312"/>
          <w:b/>
          <w:bCs/>
          <w:sz w:val="32"/>
          <w:szCs w:val="32"/>
          <w:lang w:eastAsia="zh-CN"/>
        </w:rPr>
        <w:t>通信不畅</w:t>
      </w:r>
      <w:r>
        <w:rPr>
          <w:rFonts w:hint="eastAsia" w:ascii="仿宋_GB2312" w:hAnsi="仿宋_GB2312" w:eastAsia="仿宋_GB2312" w:cs="仿宋_GB2312"/>
          <w:b/>
          <w:bCs/>
          <w:sz w:val="32"/>
          <w:szCs w:val="32"/>
        </w:rPr>
        <w:t>导致的相关后果由本人负责。</w:t>
      </w:r>
    </w:p>
    <w:p w14:paraId="0F5175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聘用管理及薪酬待遇</w:t>
      </w:r>
    </w:p>
    <w:p w14:paraId="7B9E03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按照“谁使用、谁管理、谁负责”的原则，依法签订公益性岗位劳务协议，协议一年一签，公益性岗位劳务协议不适用《劳动合同法》有关无固定期限劳动合同和支付经济补偿的规定。</w:t>
      </w:r>
    </w:p>
    <w:p w14:paraId="15B528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城乡公益性岗位统一实行政府补贴，按照不低于当地月最低工资标准</w:t>
      </w:r>
      <w:r>
        <w:rPr>
          <w:rFonts w:hint="eastAsia" w:ascii="仿宋_GB2312" w:hAnsi="仿宋_GB2312" w:eastAsia="仿宋_GB2312" w:cs="仿宋_GB2312"/>
          <w:b/>
          <w:bCs/>
          <w:sz w:val="32"/>
          <w:szCs w:val="32"/>
          <w:lang w:val="en-US" w:eastAsia="zh-CN"/>
        </w:rPr>
        <w:t>或</w:t>
      </w:r>
      <w:r>
        <w:rPr>
          <w:rFonts w:hint="eastAsia" w:ascii="仿宋_GB2312" w:hAnsi="仿宋_GB2312" w:eastAsia="仿宋_GB2312" w:cs="仿宋_GB2312"/>
          <w:b/>
          <w:bCs/>
          <w:sz w:val="32"/>
          <w:szCs w:val="32"/>
        </w:rPr>
        <w:t>小时最低工资标准，依据岗位类型、劳动时间等因素确定，按月发放。</w:t>
      </w:r>
    </w:p>
    <w:p w14:paraId="30ABBF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纪律与监督</w:t>
      </w:r>
    </w:p>
    <w:p w14:paraId="2533F8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公开招聘工作实行回避制度，严格坚持原则，严禁弄虚作假和徇私舞弊。公开招聘工作接受市纪检监察机关和社会的监督，对违反招聘纪律的工作人员和报名人员，一经查实，按有关规定予以严肃处理。</w:t>
      </w:r>
    </w:p>
    <w:p w14:paraId="027A02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举报投诉电话：</w:t>
      </w:r>
      <w:r>
        <w:rPr>
          <w:rFonts w:hint="eastAsia" w:ascii="仿宋_GB2312" w:hAnsi="仿宋_GB2312" w:eastAsia="仿宋_GB2312" w:cs="仿宋_GB2312"/>
          <w:b/>
          <w:bCs/>
          <w:color w:val="auto"/>
          <w:sz w:val="32"/>
          <w:szCs w:val="32"/>
          <w:lang w:val="en-US" w:eastAsia="zh-CN"/>
        </w:rPr>
        <w:t>0537-4659389</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0537-</w:t>
      </w:r>
      <w:r>
        <w:rPr>
          <w:rFonts w:hint="eastAsia" w:ascii="仿宋_GB2312" w:hAnsi="仿宋_GB2312" w:eastAsia="仿宋_GB2312" w:cs="仿宋_GB2312"/>
          <w:b/>
          <w:bCs/>
          <w:sz w:val="32"/>
          <w:szCs w:val="32"/>
          <w:lang w:val="en-US" w:eastAsia="zh-CN"/>
        </w:rPr>
        <w:t>4497919</w:t>
      </w:r>
    </w:p>
    <w:p w14:paraId="2A19BAA8">
      <w:pPr>
        <w:snapToGrid w:val="0"/>
        <w:spacing w:line="560" w:lineRule="exact"/>
        <w:ind w:firstLine="643" w:firstLineChars="200"/>
        <w:jc w:val="right"/>
        <w:rPr>
          <w:rFonts w:hint="eastAsia" w:ascii="仿宋_GB2312" w:hAnsi="仿宋_GB2312" w:eastAsia="仿宋_GB2312" w:cs="仿宋_GB2312"/>
          <w:b/>
          <w:bCs/>
          <w:sz w:val="32"/>
          <w:szCs w:val="32"/>
        </w:rPr>
      </w:pPr>
    </w:p>
    <w:p w14:paraId="7FDE40B7">
      <w:pPr>
        <w:snapToGrid w:val="0"/>
        <w:spacing w:line="560" w:lineRule="exact"/>
        <w:ind w:firstLine="643" w:firstLineChars="200"/>
        <w:jc w:val="right"/>
        <w:rPr>
          <w:rFonts w:hint="eastAsia" w:ascii="仿宋_GB2312" w:hAnsi="仿宋_GB2312" w:eastAsia="仿宋_GB2312" w:cs="仿宋_GB2312"/>
          <w:b/>
          <w:bCs/>
          <w:sz w:val="32"/>
          <w:szCs w:val="32"/>
        </w:rPr>
      </w:pPr>
    </w:p>
    <w:p w14:paraId="6F65B875">
      <w:pPr>
        <w:snapToGrid w:val="0"/>
        <w:spacing w:line="560" w:lineRule="exact"/>
        <w:ind w:firstLine="643" w:firstLineChars="200"/>
        <w:jc w:val="right"/>
        <w:rPr>
          <w:rFonts w:hint="eastAsia" w:ascii="仿宋_GB2312" w:hAnsi="仿宋_GB2312" w:eastAsia="仿宋_GB2312" w:cs="仿宋_GB2312"/>
          <w:b/>
          <w:bCs/>
          <w:sz w:val="32"/>
          <w:szCs w:val="32"/>
        </w:rPr>
      </w:pPr>
    </w:p>
    <w:p w14:paraId="7C7B20B2">
      <w:pPr>
        <w:snapToGrid w:val="0"/>
        <w:spacing w:line="560" w:lineRule="exact"/>
        <w:ind w:firstLine="643" w:firstLineChars="200"/>
        <w:jc w:val="right"/>
        <w:rPr>
          <w:rFonts w:hint="eastAsia" w:ascii="仿宋_GB2312" w:hAnsi="仿宋_GB2312" w:eastAsia="仿宋_GB2312" w:cs="仿宋_GB2312"/>
          <w:b/>
          <w:bCs/>
          <w:sz w:val="32"/>
          <w:szCs w:val="32"/>
        </w:rPr>
      </w:pPr>
    </w:p>
    <w:p w14:paraId="5317EC9E">
      <w:pPr>
        <w:snapToGrid w:val="0"/>
        <w:spacing w:line="560" w:lineRule="exact"/>
        <w:ind w:firstLine="643" w:firstLineChars="200"/>
        <w:jc w:val="right"/>
        <w:rPr>
          <w:rFonts w:hint="eastAsia" w:ascii="仿宋_GB2312" w:hAnsi="仿宋_GB2312" w:eastAsia="仿宋_GB2312" w:cs="仿宋_GB2312"/>
          <w:b/>
          <w:bCs/>
          <w:sz w:val="32"/>
          <w:szCs w:val="32"/>
        </w:rPr>
      </w:pPr>
    </w:p>
    <w:p w14:paraId="67AB680D">
      <w:pPr>
        <w:snapToGrid w:val="0"/>
        <w:spacing w:line="560" w:lineRule="exact"/>
        <w:ind w:firstLine="643" w:firstLineChars="200"/>
        <w:jc w:val="righ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曲阜市</w:t>
      </w:r>
      <w:r>
        <w:rPr>
          <w:rFonts w:hint="eastAsia" w:ascii="仿宋_GB2312" w:hAnsi="仿宋_GB2312" w:eastAsia="仿宋_GB2312" w:cs="仿宋_GB2312"/>
          <w:b/>
          <w:bCs/>
          <w:sz w:val="32"/>
          <w:szCs w:val="32"/>
          <w:lang w:eastAsia="zh-CN"/>
        </w:rPr>
        <w:t>息陬</w:t>
      </w:r>
      <w:r>
        <w:rPr>
          <w:rFonts w:hint="eastAsia" w:ascii="仿宋_GB2312" w:hAnsi="仿宋_GB2312" w:eastAsia="仿宋_GB2312" w:cs="仿宋_GB2312"/>
          <w:b/>
          <w:bCs/>
          <w:sz w:val="32"/>
          <w:szCs w:val="32"/>
        </w:rPr>
        <w:t>镇人民政府</w:t>
      </w:r>
    </w:p>
    <w:p w14:paraId="5425280D">
      <w:pPr>
        <w:snapToGrid w:val="0"/>
        <w:spacing w:line="560" w:lineRule="exact"/>
        <w:ind w:right="321" w:firstLine="643" w:firstLineChars="200"/>
        <w:jc w:val="righ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18</w:t>
      </w:r>
      <w:r>
        <w:rPr>
          <w:rFonts w:hint="eastAsia" w:ascii="仿宋_GB2312" w:hAnsi="仿宋_GB2312" w:eastAsia="仿宋_GB2312" w:cs="仿宋_GB2312"/>
          <w:b/>
          <w:bCs/>
          <w:sz w:val="32"/>
          <w:szCs w:val="32"/>
        </w:rPr>
        <w:t>日</w:t>
      </w:r>
      <w:bookmarkStart w:id="0" w:name="_GoBack"/>
      <w:bookmarkEnd w:id="0"/>
    </w:p>
    <w:tbl>
      <w:tblPr>
        <w:tblStyle w:val="5"/>
        <w:tblpPr w:leftFromText="180" w:rightFromText="180" w:vertAnchor="text" w:horzAnchor="page" w:tblpX="1422" w:tblpY="-17283"/>
        <w:tblOverlap w:val="never"/>
        <w:tblW w:w="14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696"/>
        <w:gridCol w:w="1520"/>
        <w:gridCol w:w="786"/>
        <w:gridCol w:w="2101"/>
        <w:gridCol w:w="1657"/>
        <w:gridCol w:w="2428"/>
        <w:gridCol w:w="2143"/>
        <w:gridCol w:w="686"/>
        <w:gridCol w:w="1386"/>
      </w:tblGrid>
      <w:tr w14:paraId="7864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4339" w:type="dxa"/>
            <w:gridSpan w:val="10"/>
            <w:tcBorders>
              <w:top w:val="nil"/>
              <w:left w:val="nil"/>
              <w:bottom w:val="nil"/>
              <w:right w:val="nil"/>
            </w:tcBorders>
            <w:shd w:val="clear" w:color="auto" w:fill="auto"/>
            <w:noWrap/>
            <w:vAlign w:val="center"/>
          </w:tcPr>
          <w:p w14:paraId="1C2BBBA6">
            <w:pPr>
              <w:keepNext w:val="0"/>
              <w:keepLines w:val="0"/>
              <w:widowControl/>
              <w:suppressLineNumbers w:val="0"/>
              <w:jc w:val="left"/>
              <w:textAlignment w:val="center"/>
              <w:rPr>
                <w:rFonts w:hint="eastAsia" w:ascii="宋体" w:hAnsi="宋体" w:eastAsia="宋体" w:cs="宋体"/>
                <w:b/>
                <w:bCs/>
                <w:i w:val="0"/>
                <w:iCs w:val="0"/>
                <w:color w:val="000000"/>
                <w:kern w:val="0"/>
                <w:sz w:val="32"/>
                <w:szCs w:val="32"/>
                <w:u w:val="none"/>
                <w:lang w:val="en-US" w:eastAsia="zh-CN" w:bidi="ar"/>
              </w:rPr>
            </w:pPr>
          </w:p>
          <w:p w14:paraId="49AF5C99">
            <w:pPr>
              <w:keepNext w:val="0"/>
              <w:keepLines w:val="0"/>
              <w:widowControl/>
              <w:suppressLineNumbers w:val="0"/>
              <w:jc w:val="left"/>
              <w:textAlignment w:val="center"/>
              <w:rPr>
                <w:rFonts w:hint="eastAsia" w:ascii="宋体" w:hAnsi="宋体" w:eastAsia="宋体" w:cs="宋体"/>
                <w:b/>
                <w:bCs/>
                <w:i w:val="0"/>
                <w:iCs w:val="0"/>
                <w:color w:val="000000"/>
                <w:kern w:val="0"/>
                <w:sz w:val="32"/>
                <w:szCs w:val="32"/>
                <w:u w:val="none"/>
                <w:lang w:val="en-US" w:eastAsia="zh-CN" w:bidi="ar"/>
              </w:rPr>
            </w:pPr>
          </w:p>
          <w:p w14:paraId="28801F73">
            <w:pPr>
              <w:keepNext w:val="0"/>
              <w:keepLines w:val="0"/>
              <w:widowControl/>
              <w:suppressLineNumbers w:val="0"/>
              <w:jc w:val="left"/>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附件1：</w:t>
            </w:r>
          </w:p>
          <w:p w14:paraId="69CDB9CC">
            <w:pPr>
              <w:keepNext w:val="0"/>
              <w:keepLines w:val="0"/>
              <w:widowControl/>
              <w:suppressLineNumbers w:val="0"/>
              <w:jc w:val="center"/>
              <w:textAlignment w:val="center"/>
              <w:rPr>
                <w:rFonts w:hint="eastAsia" w:ascii="方正大标宋简体" w:hAnsi="方正大标宋简体" w:eastAsia="方正大标宋简体" w:cs="方正大标宋简体"/>
                <w:b/>
                <w:bCs/>
                <w:i w:val="0"/>
                <w:iCs w:val="0"/>
                <w:color w:val="000000"/>
                <w:kern w:val="0"/>
                <w:sz w:val="44"/>
                <w:szCs w:val="44"/>
                <w:u w:val="none"/>
                <w:lang w:val="en-US" w:eastAsia="zh-CN" w:bidi="ar"/>
              </w:rPr>
            </w:pPr>
            <w:r>
              <w:rPr>
                <w:rFonts w:hint="eastAsia" w:ascii="方正大标宋简体" w:hAnsi="方正大标宋简体" w:eastAsia="方正大标宋简体" w:cs="方正大标宋简体"/>
                <w:b/>
                <w:bCs/>
                <w:i w:val="0"/>
                <w:iCs w:val="0"/>
                <w:color w:val="000000"/>
                <w:kern w:val="0"/>
                <w:sz w:val="44"/>
                <w:szCs w:val="44"/>
                <w:u w:val="none"/>
                <w:lang w:val="en-US" w:eastAsia="zh-CN" w:bidi="ar"/>
              </w:rPr>
              <w:t>曲阜市息陬镇2024年城乡公益性岗位招聘计划表（第一批）</w:t>
            </w:r>
          </w:p>
          <w:p w14:paraId="00BF0D34">
            <w:pPr>
              <w:keepNext w:val="0"/>
              <w:keepLines w:val="0"/>
              <w:widowControl/>
              <w:suppressLineNumbers w:val="0"/>
              <w:jc w:val="center"/>
              <w:textAlignment w:val="center"/>
              <w:rPr>
                <w:rFonts w:hint="eastAsia" w:ascii="方正大标宋简体" w:hAnsi="方正大标宋简体" w:eastAsia="方正大标宋简体" w:cs="方正大标宋简体"/>
                <w:b/>
                <w:bCs/>
                <w:i w:val="0"/>
                <w:iCs w:val="0"/>
                <w:color w:val="000000"/>
                <w:kern w:val="0"/>
                <w:sz w:val="44"/>
                <w:szCs w:val="44"/>
                <w:u w:val="none"/>
                <w:lang w:val="en-US" w:eastAsia="zh-CN" w:bidi="ar"/>
              </w:rPr>
            </w:pPr>
          </w:p>
        </w:tc>
      </w:tr>
      <w:tr w14:paraId="4278E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9D1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A97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岗位类型</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556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岗位名称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63D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岗位数量（个）</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C65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工作地点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12D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岗位要求</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106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工作内容</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D23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报名地点</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BEB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咨询单位</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9B4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联系电话</w:t>
            </w:r>
          </w:p>
        </w:tc>
      </w:tr>
      <w:tr w14:paraId="03A0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restart"/>
            <w:tcBorders>
              <w:top w:val="nil"/>
              <w:left w:val="single" w:color="000000" w:sz="4" w:space="0"/>
              <w:bottom w:val="single" w:color="000000" w:sz="4" w:space="0"/>
              <w:right w:val="single" w:color="000000" w:sz="4" w:space="0"/>
            </w:tcBorders>
            <w:shd w:val="clear" w:color="auto" w:fill="auto"/>
            <w:noWrap/>
            <w:vAlign w:val="center"/>
          </w:tcPr>
          <w:p w14:paraId="1724282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息陬镇</w:t>
            </w:r>
          </w:p>
        </w:tc>
        <w:tc>
          <w:tcPr>
            <w:tcW w:w="696" w:type="dxa"/>
            <w:vMerge w:val="restart"/>
            <w:tcBorders>
              <w:top w:val="nil"/>
              <w:left w:val="single" w:color="000000" w:sz="4" w:space="0"/>
              <w:right w:val="single" w:color="000000" w:sz="4" w:space="0"/>
            </w:tcBorders>
            <w:shd w:val="clear" w:color="auto" w:fill="auto"/>
            <w:noWrap/>
            <w:vAlign w:val="center"/>
          </w:tcPr>
          <w:p w14:paraId="6323E3B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乡村</w:t>
            </w:r>
          </w:p>
        </w:tc>
        <w:tc>
          <w:tcPr>
            <w:tcW w:w="1520" w:type="dxa"/>
            <w:vMerge w:val="restart"/>
            <w:tcBorders>
              <w:top w:val="nil"/>
              <w:left w:val="single" w:color="000000" w:sz="4" w:space="0"/>
              <w:bottom w:val="single" w:color="000000" w:sz="4" w:space="0"/>
              <w:right w:val="single" w:color="000000" w:sz="4" w:space="0"/>
            </w:tcBorders>
            <w:shd w:val="clear" w:color="auto" w:fill="auto"/>
            <w:vAlign w:val="center"/>
          </w:tcPr>
          <w:p w14:paraId="169709B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村容保洁务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C46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lang w:val="en-US" w:eastAsia="zh-CN"/>
              </w:rPr>
            </w:pPr>
            <w:r>
              <w:rPr>
                <w:rFonts w:hint="eastAsia" w:ascii="仿宋_GB2312" w:hAnsi="仿宋_GB2312" w:eastAsia="仿宋_GB2312" w:cs="仿宋_GB2312"/>
                <w:b/>
                <w:bCs/>
                <w:i w:val="0"/>
                <w:iCs w:val="0"/>
                <w:color w:val="000000"/>
                <w:sz w:val="21"/>
                <w:szCs w:val="21"/>
                <w:u w:val="none"/>
                <w:lang w:val="en-US" w:eastAsia="zh-CN"/>
              </w:rPr>
              <w:t>5</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153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息陬村（南息陬）</w:t>
            </w:r>
          </w:p>
        </w:tc>
        <w:tc>
          <w:tcPr>
            <w:tcW w:w="1657" w:type="dxa"/>
            <w:vMerge w:val="restart"/>
            <w:tcBorders>
              <w:top w:val="nil"/>
              <w:left w:val="single" w:color="000000" w:sz="4" w:space="0"/>
              <w:bottom w:val="single" w:color="000000" w:sz="4" w:space="0"/>
              <w:right w:val="single" w:color="000000" w:sz="4" w:space="0"/>
            </w:tcBorders>
            <w:shd w:val="clear" w:color="auto" w:fill="auto"/>
            <w:vAlign w:val="center"/>
          </w:tcPr>
          <w:p w14:paraId="6FE70B83">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遵守宪法和法律，具有良好的品行；具有岗位需要的文化程度、劳动能力和技能要求；服从管理、有责任心。</w:t>
            </w:r>
          </w:p>
        </w:tc>
        <w:tc>
          <w:tcPr>
            <w:tcW w:w="2428" w:type="dxa"/>
            <w:vMerge w:val="restart"/>
            <w:tcBorders>
              <w:top w:val="nil"/>
              <w:left w:val="single" w:color="000000" w:sz="4" w:space="0"/>
              <w:bottom w:val="single" w:color="000000" w:sz="4" w:space="0"/>
              <w:right w:val="single" w:color="000000" w:sz="4" w:space="0"/>
            </w:tcBorders>
            <w:shd w:val="clear" w:color="auto" w:fill="auto"/>
            <w:vAlign w:val="center"/>
          </w:tcPr>
          <w:p w14:paraId="0E8FABA7">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1、从事责任区域内卫生保洁；2、参与人居环境整治；3、做好公共设施的保洁和维护；4、配合上级检查做好安排的其他应急性工作；5、完成上级交办的其他工作。</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78A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息陬村（南息陬）</w:t>
            </w:r>
          </w:p>
        </w:tc>
        <w:tc>
          <w:tcPr>
            <w:tcW w:w="686" w:type="dxa"/>
            <w:vMerge w:val="restart"/>
            <w:tcBorders>
              <w:top w:val="nil"/>
              <w:left w:val="single" w:color="000000" w:sz="4" w:space="0"/>
              <w:bottom w:val="single" w:color="000000" w:sz="4" w:space="0"/>
              <w:right w:val="single" w:color="000000" w:sz="4" w:space="0"/>
            </w:tcBorders>
            <w:shd w:val="clear" w:color="auto" w:fill="auto"/>
            <w:vAlign w:val="center"/>
          </w:tcPr>
          <w:p w14:paraId="77AF84D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息陬镇人力资源服务机构</w:t>
            </w:r>
          </w:p>
        </w:tc>
        <w:tc>
          <w:tcPr>
            <w:tcW w:w="1386" w:type="dxa"/>
            <w:vMerge w:val="restart"/>
            <w:tcBorders>
              <w:top w:val="nil"/>
              <w:left w:val="single" w:color="000000" w:sz="4" w:space="0"/>
              <w:bottom w:val="single" w:color="000000" w:sz="4" w:space="0"/>
              <w:right w:val="single" w:color="000000" w:sz="4" w:space="0"/>
            </w:tcBorders>
            <w:shd w:val="clear" w:color="auto" w:fill="auto"/>
            <w:noWrap/>
            <w:vAlign w:val="center"/>
          </w:tcPr>
          <w:p w14:paraId="38F89A1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4659389</w:t>
            </w:r>
          </w:p>
        </w:tc>
      </w:tr>
      <w:tr w14:paraId="0C7A2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18A3589">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329A77D9">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5C2707D1">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010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9</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01B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息陬村（西息陬）</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3EFB736C">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63558C9F">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873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息陬村（西息陬）</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3BBA83E9">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69D70F6">
            <w:pPr>
              <w:jc w:val="center"/>
              <w:rPr>
                <w:rFonts w:hint="eastAsia" w:ascii="仿宋_GB2312" w:hAnsi="仿宋_GB2312" w:eastAsia="仿宋_GB2312" w:cs="仿宋_GB2312"/>
                <w:b/>
                <w:bCs/>
                <w:i w:val="0"/>
                <w:iCs w:val="0"/>
                <w:color w:val="000000"/>
                <w:sz w:val="21"/>
                <w:szCs w:val="21"/>
                <w:u w:val="none"/>
              </w:rPr>
            </w:pPr>
          </w:p>
        </w:tc>
      </w:tr>
      <w:tr w14:paraId="29AB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30488C6">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7DE860DD">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1C5EB342">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0F0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2</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45D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杜家庄</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47A5482B">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260E4D38">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7CB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杜家庄</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37A1916E">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441C20B">
            <w:pPr>
              <w:jc w:val="center"/>
              <w:rPr>
                <w:rFonts w:hint="eastAsia" w:ascii="仿宋_GB2312" w:hAnsi="仿宋_GB2312" w:eastAsia="仿宋_GB2312" w:cs="仿宋_GB2312"/>
                <w:b/>
                <w:bCs/>
                <w:i w:val="0"/>
                <w:iCs w:val="0"/>
                <w:color w:val="000000"/>
                <w:sz w:val="21"/>
                <w:szCs w:val="21"/>
                <w:u w:val="none"/>
              </w:rPr>
            </w:pPr>
          </w:p>
        </w:tc>
      </w:tr>
      <w:tr w14:paraId="1A32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53D1829">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16415B7B">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7FA51CBE">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CEF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2</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885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冷家庄</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7A81BA40">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367C9B67">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BD4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冷家庄</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099C4BE7">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6B2D85A">
            <w:pPr>
              <w:jc w:val="center"/>
              <w:rPr>
                <w:rFonts w:hint="eastAsia" w:ascii="仿宋_GB2312" w:hAnsi="仿宋_GB2312" w:eastAsia="仿宋_GB2312" w:cs="仿宋_GB2312"/>
                <w:b/>
                <w:bCs/>
                <w:i w:val="0"/>
                <w:iCs w:val="0"/>
                <w:color w:val="000000"/>
                <w:sz w:val="21"/>
                <w:szCs w:val="21"/>
                <w:u w:val="none"/>
              </w:rPr>
            </w:pPr>
          </w:p>
        </w:tc>
      </w:tr>
      <w:tr w14:paraId="1177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92C6D72">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606B71A9">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7B1E83CB">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22F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6</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96D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一张曲村</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4ABB7968">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7C0A2C2B">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444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一张曲村</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5A5A5E6C">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591D55E">
            <w:pPr>
              <w:jc w:val="center"/>
              <w:rPr>
                <w:rFonts w:hint="eastAsia" w:ascii="仿宋_GB2312" w:hAnsi="仿宋_GB2312" w:eastAsia="仿宋_GB2312" w:cs="仿宋_GB2312"/>
                <w:b/>
                <w:bCs/>
                <w:i w:val="0"/>
                <w:iCs w:val="0"/>
                <w:color w:val="000000"/>
                <w:sz w:val="21"/>
                <w:szCs w:val="21"/>
                <w:u w:val="none"/>
              </w:rPr>
            </w:pPr>
          </w:p>
        </w:tc>
      </w:tr>
      <w:tr w14:paraId="6F30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18AAF6A">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321F8209">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4D5891B9">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3E9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3</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904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一张曲村（小终吉）</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63C4C9F6">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2BFED24D">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3EB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一张曲村（小终吉）</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56561EB4">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91148AA">
            <w:pPr>
              <w:jc w:val="center"/>
              <w:rPr>
                <w:rFonts w:hint="eastAsia" w:ascii="仿宋_GB2312" w:hAnsi="仿宋_GB2312" w:eastAsia="仿宋_GB2312" w:cs="仿宋_GB2312"/>
                <w:b/>
                <w:bCs/>
                <w:i w:val="0"/>
                <w:iCs w:val="0"/>
                <w:color w:val="000000"/>
                <w:sz w:val="21"/>
                <w:szCs w:val="21"/>
                <w:u w:val="none"/>
              </w:rPr>
            </w:pPr>
          </w:p>
        </w:tc>
      </w:tr>
      <w:tr w14:paraId="1B33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4ED0C72">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5E49FE57">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386913B9">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81A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3</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6D0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二张曲村</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5C2BC1B7">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097467F5">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A5D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二张曲村</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25409EC1">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16E795C">
            <w:pPr>
              <w:jc w:val="center"/>
              <w:rPr>
                <w:rFonts w:hint="eastAsia" w:ascii="仿宋_GB2312" w:hAnsi="仿宋_GB2312" w:eastAsia="仿宋_GB2312" w:cs="仿宋_GB2312"/>
                <w:b/>
                <w:bCs/>
                <w:i w:val="0"/>
                <w:iCs w:val="0"/>
                <w:color w:val="000000"/>
                <w:sz w:val="21"/>
                <w:szCs w:val="21"/>
                <w:u w:val="none"/>
              </w:rPr>
            </w:pPr>
          </w:p>
        </w:tc>
      </w:tr>
      <w:tr w14:paraId="1DAE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035D9DB">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56B08A3A">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6FA656CF">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FA2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3</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6D4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四张曲村</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19FD66D9">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7CB8D1A6">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F59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四张曲村</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3332962F">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D401FF7">
            <w:pPr>
              <w:jc w:val="center"/>
              <w:rPr>
                <w:rFonts w:hint="eastAsia" w:ascii="仿宋_GB2312" w:hAnsi="仿宋_GB2312" w:eastAsia="仿宋_GB2312" w:cs="仿宋_GB2312"/>
                <w:b/>
                <w:bCs/>
                <w:i w:val="0"/>
                <w:iCs w:val="0"/>
                <w:color w:val="000000"/>
                <w:sz w:val="21"/>
                <w:szCs w:val="21"/>
                <w:u w:val="none"/>
              </w:rPr>
            </w:pPr>
          </w:p>
        </w:tc>
      </w:tr>
      <w:tr w14:paraId="269AC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8AC51EF">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6201717C">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263C7890">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DEA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4</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5D7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店子村</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0CD03AC7">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06623B48">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A0F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店子村</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68E94050">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8B8F1F0">
            <w:pPr>
              <w:jc w:val="center"/>
              <w:rPr>
                <w:rFonts w:hint="eastAsia" w:ascii="仿宋_GB2312" w:hAnsi="仿宋_GB2312" w:eastAsia="仿宋_GB2312" w:cs="仿宋_GB2312"/>
                <w:b/>
                <w:bCs/>
                <w:i w:val="0"/>
                <w:iCs w:val="0"/>
                <w:color w:val="000000"/>
                <w:sz w:val="21"/>
                <w:szCs w:val="21"/>
                <w:u w:val="none"/>
              </w:rPr>
            </w:pPr>
          </w:p>
        </w:tc>
      </w:tr>
      <w:tr w14:paraId="1257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EF8BAF8">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2E958F86">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62991280">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081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4</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7DE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杨辛庄</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2BA3F1AC">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5C3F3988">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EBF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杨辛庄</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5D0EA9CA">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0010DB8">
            <w:pPr>
              <w:jc w:val="center"/>
              <w:rPr>
                <w:rFonts w:hint="eastAsia" w:ascii="仿宋_GB2312" w:hAnsi="仿宋_GB2312" w:eastAsia="仿宋_GB2312" w:cs="仿宋_GB2312"/>
                <w:b/>
                <w:bCs/>
                <w:i w:val="0"/>
                <w:iCs w:val="0"/>
                <w:color w:val="000000"/>
                <w:sz w:val="21"/>
                <w:szCs w:val="21"/>
                <w:u w:val="none"/>
              </w:rPr>
            </w:pPr>
          </w:p>
        </w:tc>
      </w:tr>
      <w:tr w14:paraId="2B6CF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1D33733">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6EBCD63D">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10D61996">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6A5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4</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F2A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东终吉村</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61AEEC59">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54E32488">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687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东终吉村</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770C6E7D">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8E65033">
            <w:pPr>
              <w:jc w:val="center"/>
              <w:rPr>
                <w:rFonts w:hint="eastAsia" w:ascii="仿宋_GB2312" w:hAnsi="仿宋_GB2312" w:eastAsia="仿宋_GB2312" w:cs="仿宋_GB2312"/>
                <w:b/>
                <w:bCs/>
                <w:i w:val="0"/>
                <w:iCs w:val="0"/>
                <w:color w:val="000000"/>
                <w:sz w:val="21"/>
                <w:szCs w:val="21"/>
                <w:u w:val="none"/>
              </w:rPr>
            </w:pPr>
          </w:p>
        </w:tc>
      </w:tr>
      <w:tr w14:paraId="016F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E048354">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64C14308">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58260952">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205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4</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A4E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西终吉村</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16049EAC">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2422930D">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1DE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西终吉村</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2E2CED13">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79F4A82">
            <w:pPr>
              <w:jc w:val="center"/>
              <w:rPr>
                <w:rFonts w:hint="eastAsia" w:ascii="仿宋_GB2312" w:hAnsi="仿宋_GB2312" w:eastAsia="仿宋_GB2312" w:cs="仿宋_GB2312"/>
                <w:b/>
                <w:bCs/>
                <w:i w:val="0"/>
                <w:iCs w:val="0"/>
                <w:color w:val="000000"/>
                <w:sz w:val="21"/>
                <w:szCs w:val="21"/>
                <w:u w:val="none"/>
              </w:rPr>
            </w:pPr>
          </w:p>
        </w:tc>
      </w:tr>
      <w:tr w14:paraId="260A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897755E">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03E9856F">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458E3E05">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E06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4</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151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东夏侯村</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20D98FE7">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424047AD">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880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东夏侯村</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7F6A2899">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F37A08D">
            <w:pPr>
              <w:jc w:val="center"/>
              <w:rPr>
                <w:rFonts w:hint="eastAsia" w:ascii="仿宋_GB2312" w:hAnsi="仿宋_GB2312" w:eastAsia="仿宋_GB2312" w:cs="仿宋_GB2312"/>
                <w:b/>
                <w:bCs/>
                <w:i w:val="0"/>
                <w:iCs w:val="0"/>
                <w:color w:val="000000"/>
                <w:sz w:val="21"/>
                <w:szCs w:val="21"/>
                <w:u w:val="none"/>
              </w:rPr>
            </w:pPr>
          </w:p>
        </w:tc>
      </w:tr>
      <w:tr w14:paraId="4319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1A0FD41">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049780FB">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0F281754">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2B4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3</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715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西夏侯村</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22382075">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045C1567">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49C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西夏侯村</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15E4D971">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116488A">
            <w:pPr>
              <w:jc w:val="center"/>
              <w:rPr>
                <w:rFonts w:hint="eastAsia" w:ascii="仿宋_GB2312" w:hAnsi="仿宋_GB2312" w:eastAsia="仿宋_GB2312" w:cs="仿宋_GB2312"/>
                <w:b/>
                <w:bCs/>
                <w:i w:val="0"/>
                <w:iCs w:val="0"/>
                <w:color w:val="000000"/>
                <w:sz w:val="21"/>
                <w:szCs w:val="21"/>
                <w:u w:val="none"/>
              </w:rPr>
            </w:pPr>
          </w:p>
        </w:tc>
      </w:tr>
      <w:tr w14:paraId="3918F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B057A89">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525226CE">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1B09FAE2">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D2D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444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西夏侯村（蒋夏侯）</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7032090F">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3230DA76">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22E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西夏侯村（蒋夏侯）</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30336DD3">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8160AE5">
            <w:pPr>
              <w:jc w:val="center"/>
              <w:rPr>
                <w:rFonts w:hint="eastAsia" w:ascii="仿宋_GB2312" w:hAnsi="仿宋_GB2312" w:eastAsia="仿宋_GB2312" w:cs="仿宋_GB2312"/>
                <w:b/>
                <w:bCs/>
                <w:i w:val="0"/>
                <w:iCs w:val="0"/>
                <w:color w:val="000000"/>
                <w:sz w:val="21"/>
                <w:szCs w:val="21"/>
                <w:u w:val="none"/>
              </w:rPr>
            </w:pPr>
          </w:p>
        </w:tc>
      </w:tr>
      <w:tr w14:paraId="0581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D713143">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60BF0178">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1FD69410">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A1E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3</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B7E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大峪村</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5831DF2B">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38E919A0">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450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大峪村</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014C95F1">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F2F2627">
            <w:pPr>
              <w:jc w:val="center"/>
              <w:rPr>
                <w:rFonts w:hint="eastAsia" w:ascii="仿宋_GB2312" w:hAnsi="仿宋_GB2312" w:eastAsia="仿宋_GB2312" w:cs="仿宋_GB2312"/>
                <w:b/>
                <w:bCs/>
                <w:i w:val="0"/>
                <w:iCs w:val="0"/>
                <w:color w:val="000000"/>
                <w:sz w:val="21"/>
                <w:szCs w:val="21"/>
                <w:u w:val="none"/>
              </w:rPr>
            </w:pPr>
          </w:p>
        </w:tc>
      </w:tr>
      <w:tr w14:paraId="30BE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C12A0D0">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434E185A">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6C13A7B2">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629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2</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B1B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小峪村</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112504F5">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030A56A8">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41A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小峪村</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42D0C24B">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6392421">
            <w:pPr>
              <w:jc w:val="center"/>
              <w:rPr>
                <w:rFonts w:hint="eastAsia" w:ascii="仿宋_GB2312" w:hAnsi="仿宋_GB2312" w:eastAsia="仿宋_GB2312" w:cs="仿宋_GB2312"/>
                <w:b/>
                <w:bCs/>
                <w:i w:val="0"/>
                <w:iCs w:val="0"/>
                <w:color w:val="000000"/>
                <w:sz w:val="21"/>
                <w:szCs w:val="21"/>
                <w:u w:val="none"/>
              </w:rPr>
            </w:pPr>
          </w:p>
        </w:tc>
      </w:tr>
      <w:tr w14:paraId="699D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7F47536">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3AF53A4B">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2CC17966">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D7C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2</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8C6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刘家庄</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0492550B">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21AF2B1D">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7E8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p>
          <w:p w14:paraId="222934A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刘家庄</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71ACF132">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23F8FC6">
            <w:pPr>
              <w:jc w:val="center"/>
              <w:rPr>
                <w:rFonts w:hint="eastAsia" w:ascii="仿宋_GB2312" w:hAnsi="仿宋_GB2312" w:eastAsia="仿宋_GB2312" w:cs="仿宋_GB2312"/>
                <w:b/>
                <w:bCs/>
                <w:i w:val="0"/>
                <w:iCs w:val="0"/>
                <w:color w:val="000000"/>
                <w:sz w:val="21"/>
                <w:szCs w:val="21"/>
                <w:u w:val="none"/>
              </w:rPr>
            </w:pPr>
          </w:p>
        </w:tc>
      </w:tr>
      <w:tr w14:paraId="6384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531A25B">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24B5801B">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57A71EA1">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930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2</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22F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南夏宋村</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5D7581BB">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1317213B">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FE0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南夏宋村</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4489A05B">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C86A05A">
            <w:pPr>
              <w:jc w:val="center"/>
              <w:rPr>
                <w:rFonts w:hint="eastAsia" w:ascii="仿宋_GB2312" w:hAnsi="仿宋_GB2312" w:eastAsia="仿宋_GB2312" w:cs="仿宋_GB2312"/>
                <w:b/>
                <w:bCs/>
                <w:i w:val="0"/>
                <w:iCs w:val="0"/>
                <w:color w:val="000000"/>
                <w:sz w:val="21"/>
                <w:szCs w:val="21"/>
                <w:u w:val="none"/>
              </w:rPr>
            </w:pPr>
          </w:p>
        </w:tc>
      </w:tr>
      <w:tr w14:paraId="0FA6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EE1DADB">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12235D75">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0B2EC882">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B50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2</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65D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西夏宋村</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720FF781">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2AA74235">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07B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西夏宋村</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2BD6882E">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FCA57D4">
            <w:pPr>
              <w:jc w:val="center"/>
              <w:rPr>
                <w:rFonts w:hint="eastAsia" w:ascii="仿宋_GB2312" w:hAnsi="仿宋_GB2312" w:eastAsia="仿宋_GB2312" w:cs="仿宋_GB2312"/>
                <w:b/>
                <w:bCs/>
                <w:i w:val="0"/>
                <w:iCs w:val="0"/>
                <w:color w:val="000000"/>
                <w:sz w:val="21"/>
                <w:szCs w:val="21"/>
                <w:u w:val="none"/>
              </w:rPr>
            </w:pPr>
          </w:p>
        </w:tc>
      </w:tr>
      <w:tr w14:paraId="46DE3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78B1011">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right w:val="single" w:color="000000" w:sz="4" w:space="0"/>
            </w:tcBorders>
            <w:shd w:val="clear" w:color="auto" w:fill="auto"/>
            <w:noWrap/>
            <w:vAlign w:val="center"/>
          </w:tcPr>
          <w:p w14:paraId="0392E3F6">
            <w:pPr>
              <w:jc w:val="center"/>
              <w:rPr>
                <w:rFonts w:hint="eastAsia" w:ascii="仿宋_GB2312" w:hAnsi="仿宋_GB2312" w:eastAsia="仿宋_GB2312" w:cs="仿宋_GB2312"/>
                <w:b/>
                <w:bCs/>
                <w:i w:val="0"/>
                <w:iCs w:val="0"/>
                <w:color w:val="000000"/>
                <w:sz w:val="21"/>
                <w:szCs w:val="21"/>
                <w:u w:val="none"/>
              </w:rPr>
            </w:pPr>
          </w:p>
        </w:tc>
        <w:tc>
          <w:tcPr>
            <w:tcW w:w="1520" w:type="dxa"/>
            <w:vMerge w:val="continue"/>
            <w:tcBorders>
              <w:top w:val="nil"/>
              <w:left w:val="single" w:color="000000" w:sz="4" w:space="0"/>
              <w:bottom w:val="single" w:color="000000" w:sz="4" w:space="0"/>
              <w:right w:val="single" w:color="000000" w:sz="4" w:space="0"/>
            </w:tcBorders>
            <w:shd w:val="clear" w:color="auto" w:fill="auto"/>
            <w:vAlign w:val="center"/>
          </w:tcPr>
          <w:p w14:paraId="1BCA02D9">
            <w:pPr>
              <w:jc w:val="center"/>
              <w:rPr>
                <w:rFonts w:hint="eastAsia" w:ascii="仿宋_GB2312" w:hAnsi="仿宋_GB2312" w:eastAsia="仿宋_GB2312" w:cs="仿宋_GB2312"/>
                <w:b/>
                <w:bCs/>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248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5</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D86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北元疃村</w:t>
            </w:r>
          </w:p>
        </w:tc>
        <w:tc>
          <w:tcPr>
            <w:tcW w:w="1657" w:type="dxa"/>
            <w:vMerge w:val="continue"/>
            <w:tcBorders>
              <w:top w:val="nil"/>
              <w:left w:val="single" w:color="000000" w:sz="4" w:space="0"/>
              <w:bottom w:val="single" w:color="000000" w:sz="4" w:space="0"/>
              <w:right w:val="single" w:color="000000" w:sz="4" w:space="0"/>
            </w:tcBorders>
            <w:shd w:val="clear" w:color="auto" w:fill="auto"/>
            <w:vAlign w:val="center"/>
          </w:tcPr>
          <w:p w14:paraId="075FC21A">
            <w:pPr>
              <w:jc w:val="left"/>
              <w:rPr>
                <w:rFonts w:hint="eastAsia" w:ascii="仿宋_GB2312" w:hAnsi="仿宋_GB2312" w:eastAsia="仿宋_GB2312" w:cs="仿宋_GB2312"/>
                <w:b/>
                <w:bCs/>
                <w:i w:val="0"/>
                <w:iCs w:val="0"/>
                <w:color w:val="000000"/>
                <w:sz w:val="21"/>
                <w:szCs w:val="21"/>
                <w:u w:val="none"/>
              </w:rPr>
            </w:pPr>
          </w:p>
        </w:tc>
        <w:tc>
          <w:tcPr>
            <w:tcW w:w="2428" w:type="dxa"/>
            <w:vMerge w:val="continue"/>
            <w:tcBorders>
              <w:top w:val="nil"/>
              <w:left w:val="single" w:color="000000" w:sz="4" w:space="0"/>
              <w:bottom w:val="single" w:color="000000" w:sz="4" w:space="0"/>
              <w:right w:val="single" w:color="000000" w:sz="4" w:space="0"/>
            </w:tcBorders>
            <w:shd w:val="clear" w:color="auto" w:fill="auto"/>
            <w:vAlign w:val="center"/>
          </w:tcPr>
          <w:p w14:paraId="14B9A143">
            <w:pPr>
              <w:jc w:val="left"/>
              <w:rPr>
                <w:rFonts w:hint="eastAsia" w:ascii="仿宋_GB2312" w:hAnsi="仿宋_GB2312" w:eastAsia="仿宋_GB2312" w:cs="仿宋_GB2312"/>
                <w:b/>
                <w:bCs/>
                <w:i w:val="0"/>
                <w:iCs w:val="0"/>
                <w:color w:val="000000"/>
                <w:sz w:val="21"/>
                <w:szCs w:val="21"/>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75C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北元疃村</w:t>
            </w:r>
          </w:p>
        </w:tc>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14:paraId="286755FA">
            <w:pPr>
              <w:jc w:val="center"/>
              <w:rPr>
                <w:rFonts w:hint="eastAsia" w:ascii="仿宋_GB2312" w:hAnsi="仿宋_GB2312" w:eastAsia="仿宋_GB2312" w:cs="仿宋_GB2312"/>
                <w:b/>
                <w:bCs/>
                <w:i w:val="0"/>
                <w:iCs w:val="0"/>
                <w:color w:val="000000"/>
                <w:sz w:val="21"/>
                <w:szCs w:val="21"/>
                <w:u w:val="none"/>
              </w:rPr>
            </w:pPr>
          </w:p>
        </w:tc>
        <w:tc>
          <w:tcPr>
            <w:tcW w:w="138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27C697C">
            <w:pPr>
              <w:jc w:val="center"/>
              <w:rPr>
                <w:rFonts w:hint="eastAsia" w:ascii="仿宋_GB2312" w:hAnsi="仿宋_GB2312" w:eastAsia="仿宋_GB2312" w:cs="仿宋_GB2312"/>
                <w:b/>
                <w:bCs/>
                <w:i w:val="0"/>
                <w:iCs w:val="0"/>
                <w:color w:val="000000"/>
                <w:sz w:val="21"/>
                <w:szCs w:val="21"/>
                <w:u w:val="none"/>
              </w:rPr>
            </w:pPr>
          </w:p>
        </w:tc>
      </w:tr>
      <w:tr w14:paraId="6A0A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228EE1A">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left w:val="single" w:color="000000" w:sz="4" w:space="0"/>
              <w:bottom w:val="single" w:color="000000" w:sz="4" w:space="0"/>
              <w:right w:val="single" w:color="000000" w:sz="4" w:space="0"/>
            </w:tcBorders>
            <w:shd w:val="clear" w:color="auto" w:fill="auto"/>
            <w:noWrap/>
            <w:vAlign w:val="center"/>
          </w:tcPr>
          <w:p w14:paraId="67D748D1">
            <w:pPr>
              <w:jc w:val="center"/>
              <w:rPr>
                <w:rFonts w:hint="eastAsia" w:ascii="仿宋_GB2312" w:hAnsi="仿宋_GB2312" w:eastAsia="仿宋_GB2312" w:cs="仿宋_GB2312"/>
                <w:b/>
                <w:bCs/>
                <w:i w:val="0"/>
                <w:iCs w:val="0"/>
                <w:color w:val="000000"/>
                <w:sz w:val="21"/>
                <w:szCs w:val="21"/>
                <w:u w:val="none"/>
              </w:rPr>
            </w:pPr>
          </w:p>
        </w:tc>
        <w:tc>
          <w:tcPr>
            <w:tcW w:w="1520" w:type="dxa"/>
            <w:tcBorders>
              <w:top w:val="nil"/>
              <w:left w:val="single" w:color="000000" w:sz="4" w:space="0"/>
              <w:bottom w:val="single" w:color="000000" w:sz="4" w:space="0"/>
              <w:right w:val="single" w:color="000000" w:sz="4" w:space="0"/>
            </w:tcBorders>
            <w:shd w:val="clear" w:color="auto" w:fill="auto"/>
            <w:vAlign w:val="center"/>
          </w:tcPr>
          <w:p w14:paraId="25F9539E">
            <w:pPr>
              <w:jc w:val="center"/>
              <w:rPr>
                <w:rFonts w:hint="eastAsia" w:ascii="仿宋_GB2312" w:hAnsi="仿宋_GB2312" w:eastAsia="仿宋_GB2312" w:cs="仿宋_GB2312"/>
                <w:b/>
                <w:bCs/>
                <w:i w:val="0"/>
                <w:iCs w:val="0"/>
                <w:color w:val="000000"/>
                <w:sz w:val="21"/>
                <w:szCs w:val="21"/>
                <w:u w:val="none"/>
                <w:lang w:eastAsia="zh-CN"/>
              </w:rPr>
            </w:pPr>
            <w:r>
              <w:rPr>
                <w:rFonts w:hint="eastAsia" w:ascii="仿宋_GB2312" w:hAnsi="仿宋_GB2312" w:eastAsia="仿宋_GB2312" w:cs="仿宋_GB2312"/>
                <w:b/>
                <w:bCs/>
                <w:i w:val="0"/>
                <w:iCs w:val="0"/>
                <w:color w:val="000000"/>
                <w:sz w:val="21"/>
                <w:szCs w:val="21"/>
                <w:u w:val="none"/>
                <w:lang w:eastAsia="zh-CN"/>
              </w:rPr>
              <w:t>公共环境卫生</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AD4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6</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33B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曲阜高铁东站</w:t>
            </w:r>
          </w:p>
        </w:tc>
        <w:tc>
          <w:tcPr>
            <w:tcW w:w="1657" w:type="dxa"/>
            <w:tcBorders>
              <w:top w:val="nil"/>
              <w:left w:val="single" w:color="000000" w:sz="4" w:space="0"/>
              <w:bottom w:val="single" w:color="000000" w:sz="4" w:space="0"/>
              <w:right w:val="single" w:color="000000" w:sz="4" w:space="0"/>
            </w:tcBorders>
            <w:shd w:val="clear" w:color="auto" w:fill="auto"/>
            <w:vAlign w:val="center"/>
          </w:tcPr>
          <w:p w14:paraId="2628EC5C">
            <w:pPr>
              <w:jc w:val="left"/>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遵守宪法和法律，具有良好的品行；具有岗位需要的文化程度、劳动能力和技能要求；服从管理、有责任心。</w:t>
            </w:r>
          </w:p>
        </w:tc>
        <w:tc>
          <w:tcPr>
            <w:tcW w:w="2428" w:type="dxa"/>
            <w:tcBorders>
              <w:top w:val="nil"/>
              <w:left w:val="single" w:color="000000" w:sz="4" w:space="0"/>
              <w:bottom w:val="single" w:color="000000" w:sz="4" w:space="0"/>
              <w:right w:val="single" w:color="000000" w:sz="4" w:space="0"/>
            </w:tcBorders>
            <w:shd w:val="clear" w:color="auto" w:fill="auto"/>
            <w:vAlign w:val="center"/>
          </w:tcPr>
          <w:p w14:paraId="1A70BC73">
            <w:pPr>
              <w:jc w:val="left"/>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1、从事责任区域内卫生保洁；2、做好公共设施的保洁和维护；3、配合上级检查做好安排的其他应急性工作；4、完成上级交办的其他工作。</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AB5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步庄村</w:t>
            </w:r>
          </w:p>
        </w:tc>
        <w:tc>
          <w:tcPr>
            <w:tcW w:w="686" w:type="dxa"/>
            <w:tcBorders>
              <w:top w:val="nil"/>
              <w:left w:val="single" w:color="000000" w:sz="4" w:space="0"/>
              <w:bottom w:val="single" w:color="000000" w:sz="4" w:space="0"/>
              <w:right w:val="single" w:color="000000" w:sz="4" w:space="0"/>
            </w:tcBorders>
            <w:shd w:val="clear" w:color="auto" w:fill="auto"/>
            <w:vAlign w:val="center"/>
          </w:tcPr>
          <w:p w14:paraId="6E97D5B2">
            <w:pPr>
              <w:jc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息陬镇人力资源服务机构</w:t>
            </w:r>
          </w:p>
        </w:tc>
        <w:tc>
          <w:tcPr>
            <w:tcW w:w="1386" w:type="dxa"/>
            <w:tcBorders>
              <w:top w:val="nil"/>
              <w:left w:val="single" w:color="000000" w:sz="4" w:space="0"/>
              <w:bottom w:val="single" w:color="000000" w:sz="4" w:space="0"/>
              <w:right w:val="single" w:color="000000" w:sz="4" w:space="0"/>
            </w:tcBorders>
            <w:shd w:val="clear" w:color="auto" w:fill="auto"/>
            <w:noWrap/>
            <w:vAlign w:val="center"/>
          </w:tcPr>
          <w:p w14:paraId="4556148E">
            <w:pPr>
              <w:jc w:val="center"/>
              <w:rPr>
                <w:rFonts w:hint="eastAsia" w:ascii="仿宋_GB2312" w:hAnsi="仿宋_GB2312" w:eastAsia="仿宋_GB2312" w:cs="仿宋_GB2312"/>
                <w:b/>
                <w:bCs/>
                <w:i w:val="0"/>
                <w:iCs w:val="0"/>
                <w:color w:val="000000"/>
                <w:sz w:val="21"/>
                <w:szCs w:val="21"/>
                <w:u w:val="none"/>
                <w:lang w:val="en-US" w:eastAsia="zh-CN"/>
              </w:rPr>
            </w:pPr>
            <w:r>
              <w:rPr>
                <w:rFonts w:hint="eastAsia" w:ascii="仿宋_GB2312" w:hAnsi="仿宋_GB2312" w:eastAsia="仿宋_GB2312" w:cs="仿宋_GB2312"/>
                <w:b/>
                <w:bCs/>
                <w:i w:val="0"/>
                <w:iCs w:val="0"/>
                <w:color w:val="000000"/>
                <w:sz w:val="21"/>
                <w:szCs w:val="21"/>
                <w:u w:val="none"/>
                <w:lang w:val="en-US" w:eastAsia="zh-CN"/>
              </w:rPr>
              <w:t>4659389</w:t>
            </w:r>
          </w:p>
        </w:tc>
      </w:tr>
      <w:tr w14:paraId="11F7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5FFFB7E">
            <w:pPr>
              <w:jc w:val="center"/>
              <w:rPr>
                <w:rFonts w:hint="eastAsia" w:ascii="仿宋_GB2312" w:hAnsi="仿宋_GB2312" w:eastAsia="仿宋_GB2312" w:cs="仿宋_GB2312"/>
                <w:b/>
                <w:bCs/>
                <w:i w:val="0"/>
                <w:iCs w:val="0"/>
                <w:color w:val="000000"/>
                <w:sz w:val="21"/>
                <w:szCs w:val="21"/>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118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城镇</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F4D5">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新时代文明实践所（站）管理服务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EEC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8DB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北元疃村</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6FC9">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遵守宪法和法律，具有良好的品行；具有岗位需要的文化程度、劳动能力和技能要求；服从管理、有责任心。</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9D65">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1、协助做好新时代文明实践站服务工作；2、完成新时代文明实践站的开放、管理、维护；3、组织、参与新时代文明实践志愿服务活动并留存活动记录。</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802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color w:val="auto"/>
                <w:sz w:val="21"/>
                <w:szCs w:val="21"/>
                <w:lang w:val="en-US" w:eastAsia="zh-CN"/>
              </w:rPr>
              <w:t>息陬镇为民服务中心就业</w:t>
            </w:r>
            <w:r>
              <w:rPr>
                <w:rFonts w:hint="eastAsia" w:ascii="仿宋_GB2312" w:hAnsi="仿宋_GB2312" w:eastAsia="仿宋_GB2312" w:cs="仿宋_GB2312"/>
                <w:b/>
                <w:bCs/>
                <w:i w:val="0"/>
                <w:iCs w:val="0"/>
                <w:color w:val="000000"/>
                <w:kern w:val="0"/>
                <w:sz w:val="21"/>
                <w:szCs w:val="21"/>
                <w:u w:val="none"/>
                <w:lang w:val="en-US" w:eastAsia="zh-CN" w:bidi="ar"/>
              </w:rPr>
              <w:t>窗口</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04F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息陬镇人力资源服务机构</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BBA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4659389</w:t>
            </w:r>
          </w:p>
        </w:tc>
      </w:tr>
      <w:tr w14:paraId="01BD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AE93A2E">
            <w:pPr>
              <w:jc w:val="center"/>
              <w:rPr>
                <w:rFonts w:hint="eastAsia" w:ascii="仿宋_GB2312" w:hAnsi="仿宋_GB2312" w:eastAsia="仿宋_GB2312" w:cs="仿宋_GB2312"/>
                <w:b/>
                <w:bCs/>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6B50">
            <w:pPr>
              <w:jc w:val="center"/>
              <w:rPr>
                <w:rFonts w:hint="eastAsia" w:ascii="仿宋_GB2312" w:hAnsi="仿宋_GB2312" w:eastAsia="仿宋_GB2312" w:cs="仿宋_GB2312"/>
                <w:b/>
                <w:bCs/>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33E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基层调解员</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B73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673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息陬镇信访办</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030E">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遵守宪法和法律，具有良好的品行；具有岗位需要的文化程度、劳动能力和技能要求；服从管理、有责任心。</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4511">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1、负责受理调解辖区内民间纠纷；2、负责对辖区内民间矛盾纠纷的排查；3、及时向镇汇报重大疑难纠纷，特别是群体性的纠纷发展情况，采取必要的措施有效控制事态的扩大与恶化；</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982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color w:val="auto"/>
                <w:sz w:val="21"/>
                <w:szCs w:val="21"/>
                <w:lang w:val="en-US" w:eastAsia="zh-CN"/>
              </w:rPr>
              <w:t>息陬镇为民服务中心就业</w:t>
            </w:r>
            <w:r>
              <w:rPr>
                <w:rFonts w:hint="eastAsia" w:ascii="仿宋_GB2312" w:hAnsi="仿宋_GB2312" w:eastAsia="仿宋_GB2312" w:cs="仿宋_GB2312"/>
                <w:b/>
                <w:bCs/>
                <w:i w:val="0"/>
                <w:iCs w:val="0"/>
                <w:color w:val="000000"/>
                <w:kern w:val="0"/>
                <w:sz w:val="21"/>
                <w:szCs w:val="21"/>
                <w:u w:val="none"/>
                <w:lang w:val="en-US" w:eastAsia="zh-CN" w:bidi="ar"/>
              </w:rPr>
              <w:t>窗口</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74C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息陬镇人力资源服务机构</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CE3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4659389</w:t>
            </w:r>
          </w:p>
        </w:tc>
      </w:tr>
    </w:tbl>
    <w:p w14:paraId="70BD84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4"/>
          <w:szCs w:val="24"/>
        </w:rPr>
      </w:pPr>
    </w:p>
    <w:sectPr>
      <w:footerReference r:id="rId3" w:type="default"/>
      <w:pgSz w:w="16838" w:h="23811"/>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964C1C5A-C14A-45C5-921B-1678461F51FC}"/>
  </w:font>
  <w:font w:name="仿宋_GB2312">
    <w:panose1 w:val="02010609030101010101"/>
    <w:charset w:val="86"/>
    <w:family w:val="auto"/>
    <w:pitch w:val="default"/>
    <w:sig w:usb0="00000001" w:usb1="080E0000" w:usb2="00000000" w:usb3="00000000" w:csb0="00040000" w:csb1="00000000"/>
    <w:embedRegular r:id="rId2" w:fontKey="{51670DEC-F472-4941-97F7-D356ECC275DD}"/>
  </w:font>
  <w:font w:name="方正大标宋简体">
    <w:panose1 w:val="03000509000000000000"/>
    <w:charset w:val="86"/>
    <w:family w:val="auto"/>
    <w:pitch w:val="default"/>
    <w:sig w:usb0="00000001" w:usb1="080E0000" w:usb2="00000000" w:usb3="00000000" w:csb0="00040000" w:csb1="00000000"/>
    <w:embedRegular r:id="rId3" w:fontKey="{B905FD6C-C6DD-44B3-ADE8-9378EE559C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C3775">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8658860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E53DB">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81.8pt;margin-top:0pt;height:144pt;width:144pt;mso-position-horizontal-relative:margin;mso-wrap-style:none;z-index:251659264;mso-width-relative:page;mso-height-relative:page;" filled="f" stroked="f" coordsize="21600,21600" o:gfxdata="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7fGKNQAAAAK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14:paraId="42DE53DB">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6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jRjZjQ4ZGIyODUwYTk0YzI3MDNhZmQyNWYwMTEifQ=="/>
  </w:docVars>
  <w:rsids>
    <w:rsidRoot w:val="00000000"/>
    <w:rsid w:val="00416146"/>
    <w:rsid w:val="007E4CA5"/>
    <w:rsid w:val="00B32474"/>
    <w:rsid w:val="00CD3536"/>
    <w:rsid w:val="01001B5E"/>
    <w:rsid w:val="01161381"/>
    <w:rsid w:val="014D28C9"/>
    <w:rsid w:val="01BD35AB"/>
    <w:rsid w:val="01C0309B"/>
    <w:rsid w:val="01DE5317"/>
    <w:rsid w:val="02497534"/>
    <w:rsid w:val="02537667"/>
    <w:rsid w:val="02555ED9"/>
    <w:rsid w:val="02641C78"/>
    <w:rsid w:val="02714395"/>
    <w:rsid w:val="029307AF"/>
    <w:rsid w:val="029E162E"/>
    <w:rsid w:val="03634626"/>
    <w:rsid w:val="0374413D"/>
    <w:rsid w:val="03E1670B"/>
    <w:rsid w:val="046C3066"/>
    <w:rsid w:val="04B52C5F"/>
    <w:rsid w:val="04B844FD"/>
    <w:rsid w:val="04F03C97"/>
    <w:rsid w:val="05017C52"/>
    <w:rsid w:val="05107E95"/>
    <w:rsid w:val="056D353A"/>
    <w:rsid w:val="060914B4"/>
    <w:rsid w:val="060F2843"/>
    <w:rsid w:val="066466EB"/>
    <w:rsid w:val="06EE06AA"/>
    <w:rsid w:val="06F23CF7"/>
    <w:rsid w:val="0757624F"/>
    <w:rsid w:val="077B0190"/>
    <w:rsid w:val="07AD40C1"/>
    <w:rsid w:val="0817778D"/>
    <w:rsid w:val="085D5AE7"/>
    <w:rsid w:val="090715AF"/>
    <w:rsid w:val="0A140428"/>
    <w:rsid w:val="0A981059"/>
    <w:rsid w:val="0AF02C43"/>
    <w:rsid w:val="0B071D3B"/>
    <w:rsid w:val="0B7218AA"/>
    <w:rsid w:val="0BAE0408"/>
    <w:rsid w:val="0BFE4EEC"/>
    <w:rsid w:val="0C4F3999"/>
    <w:rsid w:val="0C776A4C"/>
    <w:rsid w:val="0CEE31B2"/>
    <w:rsid w:val="0D696CDD"/>
    <w:rsid w:val="0D951880"/>
    <w:rsid w:val="0DCE6B40"/>
    <w:rsid w:val="0EBB7EB6"/>
    <w:rsid w:val="0F1F58A5"/>
    <w:rsid w:val="0F6459AD"/>
    <w:rsid w:val="0FD77F2D"/>
    <w:rsid w:val="0FEB39D9"/>
    <w:rsid w:val="106F460A"/>
    <w:rsid w:val="10923E54"/>
    <w:rsid w:val="10DE52EC"/>
    <w:rsid w:val="12503FC7"/>
    <w:rsid w:val="12BC78AF"/>
    <w:rsid w:val="12CA1FCB"/>
    <w:rsid w:val="12CF75E2"/>
    <w:rsid w:val="12EA7F78"/>
    <w:rsid w:val="12F928B1"/>
    <w:rsid w:val="13426006"/>
    <w:rsid w:val="13A7230D"/>
    <w:rsid w:val="13B567D8"/>
    <w:rsid w:val="13D33102"/>
    <w:rsid w:val="14117786"/>
    <w:rsid w:val="141D437D"/>
    <w:rsid w:val="14537D9F"/>
    <w:rsid w:val="14700951"/>
    <w:rsid w:val="147E4E1C"/>
    <w:rsid w:val="14D64C58"/>
    <w:rsid w:val="153E3968"/>
    <w:rsid w:val="154D0C92"/>
    <w:rsid w:val="15542020"/>
    <w:rsid w:val="15593193"/>
    <w:rsid w:val="156836F7"/>
    <w:rsid w:val="15F630D7"/>
    <w:rsid w:val="161B1AEA"/>
    <w:rsid w:val="163C6D3C"/>
    <w:rsid w:val="166E2C6E"/>
    <w:rsid w:val="16D61CC2"/>
    <w:rsid w:val="16DE6045"/>
    <w:rsid w:val="170535D2"/>
    <w:rsid w:val="174340FA"/>
    <w:rsid w:val="17C3523B"/>
    <w:rsid w:val="17D411F6"/>
    <w:rsid w:val="17D82A95"/>
    <w:rsid w:val="17E458DD"/>
    <w:rsid w:val="18003D99"/>
    <w:rsid w:val="181E2472"/>
    <w:rsid w:val="1864257A"/>
    <w:rsid w:val="186802BC"/>
    <w:rsid w:val="192F0DDA"/>
    <w:rsid w:val="19467ED2"/>
    <w:rsid w:val="195425EF"/>
    <w:rsid w:val="19924EC5"/>
    <w:rsid w:val="19946E8F"/>
    <w:rsid w:val="19987519"/>
    <w:rsid w:val="19D21766"/>
    <w:rsid w:val="1A402B73"/>
    <w:rsid w:val="1A8B64E4"/>
    <w:rsid w:val="1AC6751C"/>
    <w:rsid w:val="1AC94917"/>
    <w:rsid w:val="1AE31E7C"/>
    <w:rsid w:val="1AE71241"/>
    <w:rsid w:val="1AFF2A2E"/>
    <w:rsid w:val="1B6D1746"/>
    <w:rsid w:val="1BE22134"/>
    <w:rsid w:val="1BF43C15"/>
    <w:rsid w:val="1C024584"/>
    <w:rsid w:val="1C6F7740"/>
    <w:rsid w:val="1CD001DE"/>
    <w:rsid w:val="1D47582D"/>
    <w:rsid w:val="1D835251"/>
    <w:rsid w:val="1D8611E5"/>
    <w:rsid w:val="1E4E1D03"/>
    <w:rsid w:val="1EBD0C36"/>
    <w:rsid w:val="1F1620F4"/>
    <w:rsid w:val="1FA61E04"/>
    <w:rsid w:val="1FD75D28"/>
    <w:rsid w:val="204A02A8"/>
    <w:rsid w:val="20A7394C"/>
    <w:rsid w:val="20C04A0E"/>
    <w:rsid w:val="20C938C2"/>
    <w:rsid w:val="20FD17BE"/>
    <w:rsid w:val="21240AF9"/>
    <w:rsid w:val="21616087"/>
    <w:rsid w:val="21AA36F4"/>
    <w:rsid w:val="222A65E3"/>
    <w:rsid w:val="22C375D7"/>
    <w:rsid w:val="23160915"/>
    <w:rsid w:val="23337719"/>
    <w:rsid w:val="245E2574"/>
    <w:rsid w:val="24822706"/>
    <w:rsid w:val="24885842"/>
    <w:rsid w:val="249064A5"/>
    <w:rsid w:val="24A7216D"/>
    <w:rsid w:val="24DE36B4"/>
    <w:rsid w:val="251175E6"/>
    <w:rsid w:val="25184E18"/>
    <w:rsid w:val="25867FD4"/>
    <w:rsid w:val="25891872"/>
    <w:rsid w:val="258C20BE"/>
    <w:rsid w:val="262E5F76"/>
    <w:rsid w:val="267A55B4"/>
    <w:rsid w:val="26E34FB2"/>
    <w:rsid w:val="26FB67A0"/>
    <w:rsid w:val="27D843EB"/>
    <w:rsid w:val="28213FE4"/>
    <w:rsid w:val="2838132E"/>
    <w:rsid w:val="28B22E8E"/>
    <w:rsid w:val="28FE2577"/>
    <w:rsid w:val="296C128F"/>
    <w:rsid w:val="29995DFC"/>
    <w:rsid w:val="29A21154"/>
    <w:rsid w:val="29B669AE"/>
    <w:rsid w:val="29D55086"/>
    <w:rsid w:val="2A2953D2"/>
    <w:rsid w:val="2A9C3DF6"/>
    <w:rsid w:val="2AE13EFE"/>
    <w:rsid w:val="2B591CE7"/>
    <w:rsid w:val="2BB1742D"/>
    <w:rsid w:val="2BFD6B16"/>
    <w:rsid w:val="2C576FDE"/>
    <w:rsid w:val="2C7C5C8D"/>
    <w:rsid w:val="2CBA0563"/>
    <w:rsid w:val="2D406CBA"/>
    <w:rsid w:val="2D746964"/>
    <w:rsid w:val="2DA76D39"/>
    <w:rsid w:val="2E3D31FA"/>
    <w:rsid w:val="2EC02C1E"/>
    <w:rsid w:val="2EC16B8C"/>
    <w:rsid w:val="2ED31DB0"/>
    <w:rsid w:val="2EE144CD"/>
    <w:rsid w:val="2F3F2FA2"/>
    <w:rsid w:val="2F5E5B1E"/>
    <w:rsid w:val="2FAF0127"/>
    <w:rsid w:val="30234671"/>
    <w:rsid w:val="30803872"/>
    <w:rsid w:val="30A46825"/>
    <w:rsid w:val="30D53BBD"/>
    <w:rsid w:val="30E107B4"/>
    <w:rsid w:val="310B61B1"/>
    <w:rsid w:val="310E70CF"/>
    <w:rsid w:val="314B0324"/>
    <w:rsid w:val="31533344"/>
    <w:rsid w:val="316F5DC0"/>
    <w:rsid w:val="317E24A7"/>
    <w:rsid w:val="3186310A"/>
    <w:rsid w:val="31A83080"/>
    <w:rsid w:val="31B47C77"/>
    <w:rsid w:val="32335040"/>
    <w:rsid w:val="32425283"/>
    <w:rsid w:val="325B6344"/>
    <w:rsid w:val="32737B32"/>
    <w:rsid w:val="32877139"/>
    <w:rsid w:val="332901F1"/>
    <w:rsid w:val="335145EF"/>
    <w:rsid w:val="34164C19"/>
    <w:rsid w:val="342B1D46"/>
    <w:rsid w:val="34637732"/>
    <w:rsid w:val="34C46423"/>
    <w:rsid w:val="34DA3E98"/>
    <w:rsid w:val="352944D8"/>
    <w:rsid w:val="35635C3C"/>
    <w:rsid w:val="35645510"/>
    <w:rsid w:val="358D5D7B"/>
    <w:rsid w:val="35904557"/>
    <w:rsid w:val="3592207D"/>
    <w:rsid w:val="35D4313C"/>
    <w:rsid w:val="36356EAC"/>
    <w:rsid w:val="37070849"/>
    <w:rsid w:val="376932B2"/>
    <w:rsid w:val="37A95DA4"/>
    <w:rsid w:val="37B02C8E"/>
    <w:rsid w:val="37F76B0F"/>
    <w:rsid w:val="381B27FE"/>
    <w:rsid w:val="382F0057"/>
    <w:rsid w:val="38376F0C"/>
    <w:rsid w:val="388C0E52"/>
    <w:rsid w:val="38D26C34"/>
    <w:rsid w:val="38F17A02"/>
    <w:rsid w:val="391B493A"/>
    <w:rsid w:val="3A013C75"/>
    <w:rsid w:val="3A7B3A28"/>
    <w:rsid w:val="3AAC3BE1"/>
    <w:rsid w:val="3ADD023E"/>
    <w:rsid w:val="3AFD61EB"/>
    <w:rsid w:val="3B0A599B"/>
    <w:rsid w:val="3B225C51"/>
    <w:rsid w:val="3B3911ED"/>
    <w:rsid w:val="3B5C3046"/>
    <w:rsid w:val="3B621599"/>
    <w:rsid w:val="3BB56AC5"/>
    <w:rsid w:val="3BD01B51"/>
    <w:rsid w:val="3C502942"/>
    <w:rsid w:val="3CC05722"/>
    <w:rsid w:val="3CD72A6B"/>
    <w:rsid w:val="3CDB69FF"/>
    <w:rsid w:val="3D1B6DFC"/>
    <w:rsid w:val="3D6A2754"/>
    <w:rsid w:val="3D700C41"/>
    <w:rsid w:val="3DC96858"/>
    <w:rsid w:val="3E1026D9"/>
    <w:rsid w:val="3E133F77"/>
    <w:rsid w:val="3E9277BD"/>
    <w:rsid w:val="3E9A6446"/>
    <w:rsid w:val="3EC040FF"/>
    <w:rsid w:val="3F3348D1"/>
    <w:rsid w:val="401C5365"/>
    <w:rsid w:val="402B1A4C"/>
    <w:rsid w:val="40477F08"/>
    <w:rsid w:val="408B04AC"/>
    <w:rsid w:val="4114603C"/>
    <w:rsid w:val="41171FD0"/>
    <w:rsid w:val="41AA074E"/>
    <w:rsid w:val="42004812"/>
    <w:rsid w:val="42186000"/>
    <w:rsid w:val="4262727B"/>
    <w:rsid w:val="42C83582"/>
    <w:rsid w:val="42F51E9D"/>
    <w:rsid w:val="437454B8"/>
    <w:rsid w:val="43D67F21"/>
    <w:rsid w:val="43F62371"/>
    <w:rsid w:val="44427364"/>
    <w:rsid w:val="44564BBE"/>
    <w:rsid w:val="4487121B"/>
    <w:rsid w:val="44BA6EFA"/>
    <w:rsid w:val="45101210"/>
    <w:rsid w:val="451513F6"/>
    <w:rsid w:val="451F3201"/>
    <w:rsid w:val="452F78E8"/>
    <w:rsid w:val="45A55919"/>
    <w:rsid w:val="45FB5A1D"/>
    <w:rsid w:val="46256F3D"/>
    <w:rsid w:val="46284338"/>
    <w:rsid w:val="466C086C"/>
    <w:rsid w:val="469814BD"/>
    <w:rsid w:val="46A2233C"/>
    <w:rsid w:val="46B53E1D"/>
    <w:rsid w:val="46BD7176"/>
    <w:rsid w:val="46D324F5"/>
    <w:rsid w:val="46F10BCE"/>
    <w:rsid w:val="47095F17"/>
    <w:rsid w:val="475520CB"/>
    <w:rsid w:val="4791488A"/>
    <w:rsid w:val="47B42327"/>
    <w:rsid w:val="47CF7161"/>
    <w:rsid w:val="487321E2"/>
    <w:rsid w:val="48831CF9"/>
    <w:rsid w:val="48BF2D31"/>
    <w:rsid w:val="48DD765B"/>
    <w:rsid w:val="49261002"/>
    <w:rsid w:val="492928A1"/>
    <w:rsid w:val="49997A26"/>
    <w:rsid w:val="49FB423D"/>
    <w:rsid w:val="4A8F4985"/>
    <w:rsid w:val="4AC705C3"/>
    <w:rsid w:val="4ACE1E34"/>
    <w:rsid w:val="4AD8457E"/>
    <w:rsid w:val="4B2F1635"/>
    <w:rsid w:val="4B553E21"/>
    <w:rsid w:val="4B6B53F2"/>
    <w:rsid w:val="4C303F46"/>
    <w:rsid w:val="4CA23096"/>
    <w:rsid w:val="4CD82614"/>
    <w:rsid w:val="4D2363F4"/>
    <w:rsid w:val="4D537EEC"/>
    <w:rsid w:val="4D5D520F"/>
    <w:rsid w:val="4D6B16DA"/>
    <w:rsid w:val="4DFA0CB0"/>
    <w:rsid w:val="4E0F475B"/>
    <w:rsid w:val="4E30022D"/>
    <w:rsid w:val="4E52289A"/>
    <w:rsid w:val="4E54216E"/>
    <w:rsid w:val="4E571C5E"/>
    <w:rsid w:val="4EE71234"/>
    <w:rsid w:val="4EFE20DA"/>
    <w:rsid w:val="4F05790C"/>
    <w:rsid w:val="4FEE65F2"/>
    <w:rsid w:val="507E7976"/>
    <w:rsid w:val="5124051D"/>
    <w:rsid w:val="51316796"/>
    <w:rsid w:val="51363DAD"/>
    <w:rsid w:val="51B30D8C"/>
    <w:rsid w:val="51BD627C"/>
    <w:rsid w:val="52CB49C9"/>
    <w:rsid w:val="52E837CD"/>
    <w:rsid w:val="53AB5C41"/>
    <w:rsid w:val="54B27BEE"/>
    <w:rsid w:val="5511700B"/>
    <w:rsid w:val="555C3DB5"/>
    <w:rsid w:val="55D50038"/>
    <w:rsid w:val="56771262"/>
    <w:rsid w:val="56FD5545"/>
    <w:rsid w:val="571E77BD"/>
    <w:rsid w:val="573945F7"/>
    <w:rsid w:val="57B43C7D"/>
    <w:rsid w:val="57EF1159"/>
    <w:rsid w:val="58B8779D"/>
    <w:rsid w:val="58F9403E"/>
    <w:rsid w:val="59594ADC"/>
    <w:rsid w:val="598D0C2A"/>
    <w:rsid w:val="59A57D21"/>
    <w:rsid w:val="59BD150F"/>
    <w:rsid w:val="59DB1995"/>
    <w:rsid w:val="59F6057D"/>
    <w:rsid w:val="5A0E3B19"/>
    <w:rsid w:val="5A36306F"/>
    <w:rsid w:val="5AF30F60"/>
    <w:rsid w:val="5B4A6DD2"/>
    <w:rsid w:val="5B57329D"/>
    <w:rsid w:val="5B5F2152"/>
    <w:rsid w:val="5B8D3163"/>
    <w:rsid w:val="5BD26DC8"/>
    <w:rsid w:val="5C5F68AD"/>
    <w:rsid w:val="5C6E4D42"/>
    <w:rsid w:val="5CD86660"/>
    <w:rsid w:val="5CEB1EEF"/>
    <w:rsid w:val="5D011713"/>
    <w:rsid w:val="5D094A6B"/>
    <w:rsid w:val="5D1A0A26"/>
    <w:rsid w:val="5D375134"/>
    <w:rsid w:val="5D5E6B65"/>
    <w:rsid w:val="5D6A375C"/>
    <w:rsid w:val="5D753EAF"/>
    <w:rsid w:val="5DF9688E"/>
    <w:rsid w:val="5E754E2E"/>
    <w:rsid w:val="5F3062DF"/>
    <w:rsid w:val="5F6D308F"/>
    <w:rsid w:val="603040BD"/>
    <w:rsid w:val="60430294"/>
    <w:rsid w:val="605C4EB2"/>
    <w:rsid w:val="60CC64DC"/>
    <w:rsid w:val="60D86C2E"/>
    <w:rsid w:val="60FA4DF7"/>
    <w:rsid w:val="61534507"/>
    <w:rsid w:val="62290BDA"/>
    <w:rsid w:val="62500A46"/>
    <w:rsid w:val="62BD60DC"/>
    <w:rsid w:val="632E6FDA"/>
    <w:rsid w:val="63422A85"/>
    <w:rsid w:val="634C56B2"/>
    <w:rsid w:val="636724EC"/>
    <w:rsid w:val="63B03E93"/>
    <w:rsid w:val="64124205"/>
    <w:rsid w:val="6421269A"/>
    <w:rsid w:val="644D7933"/>
    <w:rsid w:val="644F5459"/>
    <w:rsid w:val="645E38EF"/>
    <w:rsid w:val="648551CE"/>
    <w:rsid w:val="653E102A"/>
    <w:rsid w:val="65B8702E"/>
    <w:rsid w:val="65BB267B"/>
    <w:rsid w:val="66285F62"/>
    <w:rsid w:val="66644AC0"/>
    <w:rsid w:val="669B6734"/>
    <w:rsid w:val="66DB1226"/>
    <w:rsid w:val="66ED4AB6"/>
    <w:rsid w:val="670361B5"/>
    <w:rsid w:val="67386679"/>
    <w:rsid w:val="673D77EB"/>
    <w:rsid w:val="677B0314"/>
    <w:rsid w:val="67E20393"/>
    <w:rsid w:val="67EF7F31"/>
    <w:rsid w:val="68612C46"/>
    <w:rsid w:val="68692862"/>
    <w:rsid w:val="68727968"/>
    <w:rsid w:val="68C1444C"/>
    <w:rsid w:val="68D0468F"/>
    <w:rsid w:val="69224EEB"/>
    <w:rsid w:val="693F5451"/>
    <w:rsid w:val="6AD466B8"/>
    <w:rsid w:val="6AEF704E"/>
    <w:rsid w:val="6B166CD1"/>
    <w:rsid w:val="6B286A04"/>
    <w:rsid w:val="6B460C38"/>
    <w:rsid w:val="6BA02A3F"/>
    <w:rsid w:val="6BBA226D"/>
    <w:rsid w:val="6BCC55E2"/>
    <w:rsid w:val="6BFA214F"/>
    <w:rsid w:val="6C193A9A"/>
    <w:rsid w:val="6C467142"/>
    <w:rsid w:val="6C8859AD"/>
    <w:rsid w:val="6CC14A1B"/>
    <w:rsid w:val="6CC30793"/>
    <w:rsid w:val="6D6A50B2"/>
    <w:rsid w:val="6D855A48"/>
    <w:rsid w:val="6DB1683D"/>
    <w:rsid w:val="6E184B0E"/>
    <w:rsid w:val="6E3E606D"/>
    <w:rsid w:val="6E737F96"/>
    <w:rsid w:val="6E8B1784"/>
    <w:rsid w:val="6E9323E7"/>
    <w:rsid w:val="6FED7AD1"/>
    <w:rsid w:val="6FF2313D"/>
    <w:rsid w:val="707D50FC"/>
    <w:rsid w:val="70904E30"/>
    <w:rsid w:val="70A64653"/>
    <w:rsid w:val="70C42D2B"/>
    <w:rsid w:val="70D70CB1"/>
    <w:rsid w:val="70E37655"/>
    <w:rsid w:val="70F76C5D"/>
    <w:rsid w:val="713954C7"/>
    <w:rsid w:val="71C8079D"/>
    <w:rsid w:val="71E2790D"/>
    <w:rsid w:val="720E0702"/>
    <w:rsid w:val="721814EF"/>
    <w:rsid w:val="72536115"/>
    <w:rsid w:val="72966949"/>
    <w:rsid w:val="72A9042B"/>
    <w:rsid w:val="72EB459F"/>
    <w:rsid w:val="733221CE"/>
    <w:rsid w:val="739C1D3D"/>
    <w:rsid w:val="73BF77DA"/>
    <w:rsid w:val="73DC65DE"/>
    <w:rsid w:val="73F676A0"/>
    <w:rsid w:val="7416389E"/>
    <w:rsid w:val="74B84955"/>
    <w:rsid w:val="751A5610"/>
    <w:rsid w:val="75243D99"/>
    <w:rsid w:val="755723C0"/>
    <w:rsid w:val="756920F3"/>
    <w:rsid w:val="756A050C"/>
    <w:rsid w:val="75826D11"/>
    <w:rsid w:val="758B206A"/>
    <w:rsid w:val="75A82C1C"/>
    <w:rsid w:val="75C735CB"/>
    <w:rsid w:val="764566BC"/>
    <w:rsid w:val="768014A2"/>
    <w:rsid w:val="76AA307B"/>
    <w:rsid w:val="76AC673B"/>
    <w:rsid w:val="76D90BB3"/>
    <w:rsid w:val="771F2A69"/>
    <w:rsid w:val="77505319"/>
    <w:rsid w:val="77BC29AE"/>
    <w:rsid w:val="77C74EAF"/>
    <w:rsid w:val="77DE46D3"/>
    <w:rsid w:val="782A3DBC"/>
    <w:rsid w:val="78AF2513"/>
    <w:rsid w:val="78F341AE"/>
    <w:rsid w:val="794A5D98"/>
    <w:rsid w:val="79952ABD"/>
    <w:rsid w:val="799F60E4"/>
    <w:rsid w:val="79FE72AE"/>
    <w:rsid w:val="7A3C1B84"/>
    <w:rsid w:val="7A7430CC"/>
    <w:rsid w:val="7AB20098"/>
    <w:rsid w:val="7AB67B89"/>
    <w:rsid w:val="7B072192"/>
    <w:rsid w:val="7B615D46"/>
    <w:rsid w:val="7BBD0AA3"/>
    <w:rsid w:val="7C376AA7"/>
    <w:rsid w:val="7C6D071B"/>
    <w:rsid w:val="7CA12173"/>
    <w:rsid w:val="7CB24380"/>
    <w:rsid w:val="7CB93960"/>
    <w:rsid w:val="7D0C36E9"/>
    <w:rsid w:val="7D4F7E21"/>
    <w:rsid w:val="7E431733"/>
    <w:rsid w:val="7E53749D"/>
    <w:rsid w:val="7E5751DF"/>
    <w:rsid w:val="7E6416AA"/>
    <w:rsid w:val="7E7F64E4"/>
    <w:rsid w:val="7E8A7362"/>
    <w:rsid w:val="7EDE76AE"/>
    <w:rsid w:val="7EFE38AC"/>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3206</Words>
  <Characters>3311</Characters>
  <Lines>0</Lines>
  <Paragraphs>0</Paragraphs>
  <TotalTime>62</TotalTime>
  <ScaleCrop>false</ScaleCrop>
  <LinksUpToDate>false</LinksUpToDate>
  <CharactersWithSpaces>3312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2023-05-06T02:31:00Z</dcterms:created>
  <dc:creator>Administrator</dc:creator>
  <cp:lastModifiedBy>Administrator</cp:lastModifiedBy>
  <cp:lastPrinted>2024-09-14T06:59:00Z</cp:lastPrinted>
  <dcterms:modified xsi:type="dcterms:W3CDTF">2024-09-18T01:09:51Z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BAA210C06B5A4D77A1AE2F14E9CE41B1_13</vt:lpwstr>
  </property>
</Properties>
</file>